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BA4" w:rsidRDefault="00CE4BA4" w:rsidP="00CE4BA4">
      <w:pPr>
        <w:keepNext/>
        <w:keepLines/>
        <w:ind w:left="-567" w:firstLine="567"/>
        <w:outlineLvl w:val="2"/>
        <w:rPr>
          <w:rFonts w:ascii="Cambria" w:hAnsi="Cambria"/>
          <w:bCs/>
          <w:sz w:val="20"/>
          <w:szCs w:val="28"/>
        </w:rPr>
      </w:pPr>
      <w:r>
        <w:rPr>
          <w:rFonts w:ascii="Cambria" w:hAnsi="Cambria"/>
          <w:bCs/>
          <w:sz w:val="20"/>
          <w:szCs w:val="28"/>
        </w:rPr>
        <w:t>WA.0050.2022</w:t>
      </w:r>
    </w:p>
    <w:p w:rsidR="00CE4BA4" w:rsidRDefault="00CE4BA4" w:rsidP="00CE4BA4">
      <w:pPr>
        <w:keepNext/>
        <w:keepLines/>
        <w:spacing w:before="200"/>
        <w:contextualSpacing/>
        <w:jc w:val="center"/>
        <w:outlineLvl w:val="3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REJESTR ZARZĄDZEŃ</w:t>
      </w:r>
    </w:p>
    <w:p w:rsidR="00CE4BA4" w:rsidRDefault="00CE4BA4" w:rsidP="00CE4BA4">
      <w:pPr>
        <w:keepNext/>
        <w:keepLines/>
        <w:spacing w:before="200"/>
        <w:contextualSpacing/>
        <w:jc w:val="center"/>
        <w:outlineLvl w:val="3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Burmistrza Miasta Żary w 2022 roku</w:t>
      </w:r>
    </w:p>
    <w:p w:rsidR="00CE4BA4" w:rsidRDefault="00CE4BA4" w:rsidP="00CE4BA4">
      <w:pPr>
        <w:jc w:val="center"/>
        <w:rPr>
          <w:sz w:val="32"/>
          <w:szCs w:val="32"/>
        </w:rPr>
      </w:pPr>
      <w:r>
        <w:rPr>
          <w:sz w:val="32"/>
          <w:szCs w:val="32"/>
        </w:rPr>
        <w:t>działającego jako organ wykonawczy</w:t>
      </w:r>
    </w:p>
    <w:p w:rsidR="00CE4BA4" w:rsidRDefault="00CE4BA4" w:rsidP="00CE4BA4">
      <w:pPr>
        <w:jc w:val="center"/>
        <w:rPr>
          <w:sz w:val="32"/>
          <w:szCs w:val="32"/>
        </w:rPr>
      </w:pPr>
      <w:r>
        <w:rPr>
          <w:sz w:val="32"/>
          <w:szCs w:val="32"/>
        </w:rPr>
        <w:t>Gminy Żary o statusie miejskim</w:t>
      </w:r>
    </w:p>
    <w:tbl>
      <w:tblPr>
        <w:tblpPr w:leftFromText="141" w:rightFromText="141" w:bottomFromText="200" w:vertAnchor="text" w:horzAnchor="margin" w:tblpXSpec="center" w:tblpY="314"/>
        <w:tblW w:w="11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1134"/>
        <w:gridCol w:w="1418"/>
        <w:gridCol w:w="6094"/>
        <w:gridCol w:w="992"/>
        <w:gridCol w:w="1276"/>
      </w:tblGrid>
      <w:tr w:rsidR="00CE4BA4" w:rsidTr="00002EE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Numer </w:t>
            </w:r>
            <w:r>
              <w:rPr>
                <w:b/>
                <w:lang w:eastAsia="en-US"/>
              </w:rPr>
              <w:br/>
              <w:t>zarządzenia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zarządzenia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T R E Ś Ć    Z A R Z Ą D Z E N I 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Kto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realizuje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Uwagi </w:t>
            </w:r>
            <w:r>
              <w:rPr>
                <w:b/>
                <w:lang w:eastAsia="en-US"/>
              </w:rPr>
              <w:br/>
              <w:t>(w tym zmiana, uchylenie)</w:t>
            </w: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 odstąpienia od wykonania prawa pierwokupu oraz uchylenia Zarządzenia Nr WA.0050.276.2021 Burmistrza Miasta Żary z dnia 23-12-2021 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rPr>
          <w:trHeight w:val="140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lang w:eastAsia="en-US"/>
              </w:rPr>
            </w:pPr>
            <w:r>
              <w:rPr>
                <w:lang w:eastAsia="en-US"/>
              </w:rPr>
              <w:t>w sprawie przesunięcia terminu składania ofert na wybór realizatora "Programu profilaktyki zaburzeń depresyjnych dla dzieci i młodzieży ze szkół podstawowych"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 ogłoszenia otwartego konkursu ofert na wspieranie realizacji zadań Gminy Żary o statusie miejskim.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 zmniejszenia rezerwy ogólnej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sprawie: zmiany Zarządzenia Burmistrza Miasta Żary Nr 184/15 z 14 lipca 2015r. w sprawie przekazania w administrację obiektu szaletu miejskiego, znajdującego się przy ul. Mieszka I w Żarach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 ustalenia wysokości wydatków na pokrycie kosztów w związku z prowadzeniem w roku 2022 przez Miejski Ośrodek Pomocy Społecznej w Żarach świetlicy środowiskowej "Piątka" w Żarach przy ul. Okrzei 35 i realizację wśród dzieci do niej uczęszczających programów profilaktyki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 ogłoszenia pierwszego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 xml:space="preserve">w sprawie ogłoszenia pierwszego przetargu ustnego nieograniczonego na sprzedaż z zasobu nieruchomości Gminy Żary o statusie miejskim lokali o innym przeznaczeniu </w:t>
            </w:r>
            <w:proofErr w:type="spellStart"/>
            <w:r>
              <w:rPr>
                <w:szCs w:val="20"/>
                <w:lang w:eastAsia="en-US"/>
              </w:rPr>
              <w:t>niz</w:t>
            </w:r>
            <w:proofErr w:type="spellEnd"/>
            <w:r>
              <w:rPr>
                <w:szCs w:val="20"/>
                <w:lang w:eastAsia="en-US"/>
              </w:rPr>
              <w:t xml:space="preserve"> mieszkalne wraz ze sprzedażą części ułamkowych gruntów przynależnych do budynków oraz wyznaczenia komisji </w:t>
            </w:r>
            <w:r>
              <w:rPr>
                <w:szCs w:val="20"/>
                <w:lang w:eastAsia="en-US"/>
              </w:rPr>
              <w:lastRenderedPageBreak/>
              <w:t>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w sprawie elektronicznego naboru dzieci do przedszkoli na rok szkolny 2022/2023, dla których organem prowadzącym jest Gmina Żary o statusie miejskim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 sprawie określenia terminów przeprowadzenia postępowania rekrutacyjnego i postępowania </w:t>
            </w:r>
            <w:proofErr w:type="spellStart"/>
            <w:r>
              <w:rPr>
                <w:lang w:eastAsia="en-US"/>
              </w:rPr>
              <w:t>uzupełniajacego</w:t>
            </w:r>
            <w:proofErr w:type="spellEnd"/>
            <w:r>
              <w:rPr>
                <w:lang w:eastAsia="en-US"/>
              </w:rPr>
              <w:t xml:space="preserve"> do publicznych szkół podstawowych, na rok szkolny 2022/2023, dla których organem prowadzącym jest Gmina Żary o statusie miejskim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zmniejszenia rezerwy celowej na realizację zadań z zakresu zarządzania kryzysowego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 wyrażenia zgody na bezprzetargowy najem lokalu użytkowego  przy ul. Kąpielowej w Żarach.</w:t>
            </w:r>
          </w:p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25.01.2022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lang w:eastAsia="en-US"/>
              </w:rPr>
            </w:pPr>
            <w:r>
              <w:rPr>
                <w:lang w:eastAsia="en-US"/>
              </w:rPr>
              <w:t>w sprawie powołania komisji konkursowej do przeprowadzenia konkursu ofert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lang w:eastAsia="en-US"/>
              </w:rPr>
            </w:pPr>
            <w:r>
              <w:rPr>
                <w:lang w:eastAsia="en-US"/>
              </w:rPr>
              <w:t>w sprawie ustalenia wysokości wydatków na realizację programów profilaktycznych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lang w:eastAsia="en-US"/>
              </w:rPr>
            </w:pPr>
            <w:r>
              <w:rPr>
                <w:lang w:eastAsia="en-US"/>
              </w:rPr>
              <w:t>w sprawie ustalenia wysokości wydatków na realizację programów profilaktycznych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II konkursu ofert na wybór realizatora "Programu profilaktyki zaburzeń depresyjnych dla dzieci i młodzieży ze szkół podstawowych"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ogłoszenia konkursu ofert na świadczenie gwarantowanych usług zdrowotnych dla mieszkańców Gminy Żary </w:t>
            </w:r>
            <w:r>
              <w:rPr>
                <w:bCs/>
                <w:lang w:eastAsia="en-US"/>
              </w:rPr>
              <w:lastRenderedPageBreak/>
              <w:t>o statusie miejskim z zakresu terapii uzależnień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MKRPA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rPr>
          <w:trHeight w:val="167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trzeciego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drugiego przetargu ustnego nieograniczonego na sprzedaż z zasobu nieruchomości Gminy Żary o 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wyznaczenia do sprzedaży lokali mieszkalnych z zasobu nieruchomości Gminy Żary o statusie miejskim wraz ze sprzedażą </w:t>
            </w:r>
            <w:r>
              <w:rPr>
                <w:bCs/>
                <w:lang w:eastAsia="en-US"/>
              </w:rPr>
              <w:lastRenderedPageBreak/>
              <w:t>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rPr>
          <w:cantSplit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zmiany załącznika nr 1 do zarządzenia Burmistrza Miasta Żary Nr WA.0050.239.2021 z dnia 19.11.2021r. w 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zmiany Zarządzenia Nr WA.0050.199.2021  z dnia 28 września 2021r. w 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konkursu ofert na wybór realizatora "Programu profilaktyki zakażeń wirusem brodawczaka ludzkiego (HPV) w mieście Żary"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WA.0050.39.2022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25.02.2022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z zasobu nieruchomości Gminy Żary o statusie miejskim lokali o innym przeznaczeniu niż mieszkalne wraz ze sprzedażą części ułamkowych gruntów przynależnych do budynków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wyznaczenia do sprzedaży z zasobu nieruchomości Gminy Żary o statusie miejskim lokali mieszkalnych wraz ze sprzedażą części ułamkowych gruntów przynależnych do </w:t>
            </w:r>
            <w:r>
              <w:rPr>
                <w:bCs/>
                <w:lang w:eastAsia="en-US"/>
              </w:rPr>
              <w:lastRenderedPageBreak/>
              <w:t>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z zasobu nieruchomości Gminy Żary o statusie miejskim zabudowanej nieruchomości gruntowej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16.03.2022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zmniejszenia rezerwy celowej na realizację zadań z zakresu zarządzania kryzysowego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drugiego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WA.0050.49.2022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drugiego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drugiego przetargu ustnego nieograniczonego na sprzedaż z zasobu nieruchomości Gminy Żary o statusie miejskim lokalu o innym przeznaczeniu niż mieszkalne wraz ze sprzedażą części ułamkowej gruntu przynależnego do budynku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wyrażenia zgody na obciążenie nieruchomości służebnością przesyłu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25.03.2022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przedłożenia Regionalnej Izbie Obrachunkowej w Zielonej Górze sprawozdania z wykonania budżetu za 2021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przedłożenia Radzie Miasta Żary informacji i sprawozdań za 2021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30.03.2022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odstąpienia od wykonania prawa pierwokupu niezabudowanej nieruchomości gruntowej oznaczonej działką Nr 164/6 o powierzchni 0,0144 ha położonej w Żarach, obręb 2 przy ul. Wrocławskiej.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nieruchomość gruntową stanowiącą własność Gminy Żary o statusie miejskim na rzecz użytkownika wieczystego.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WA.0050.59.2022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trzeciego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trzeciego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after="480"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pierwszego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ogłoszenia czwartego przetargu ustnego nieograniczonego na sprzedaż z zasobu nieruchomości Gminy Żary o statusie miejskim lokalu mieszkalnego wraz ze sprzedażą części ułamkowej gruntu przynależnego do budynku oraz </w:t>
            </w:r>
            <w:r>
              <w:rPr>
                <w:bCs/>
                <w:lang w:eastAsia="en-US"/>
              </w:rPr>
              <w:lastRenderedPageBreak/>
              <w:t>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określenia szczególnych zasad zajmowania pasa drogowego dróg wewnętrznych będących własnością Gminy Żary o statusie miejskim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WA.0050.69.2022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Szkoły Podstawowej Nr 1 im. Fryderyka Chopina w Żarach do zwolnienia uczniów z opłat za posiłki w stołówce 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Szkoły Podstawowej Nr 2 im. Janusza Korczaka w Żarach do zwolnienia uczniów z opłat za posiłki w stołówce 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Szkoły Podstawowej Nr 3 im. Henryka Sienkiewicza Zespołu Szkolno - Przedszkolnego z Oddziałami Integracyjnymi w Żarach do zwolnienia uczniów z opłat za posiłki w stołówce 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Szkoły Podstawowej Nr 5 im. Polskich Noblistów w Żarach do zwolnienia uczniów z opłat za posiłki w stołówce 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Szkoły Podstawowej Nr 8 im. Bolesława Chrobrego w Żarach do zwolnienia uczniów z opłat za posiłki w stołówce 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20.04.2022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Szkoły Podstawowej Nr 10 im. Armii Krajowej w Żarach do zwolnienia uczniów z opłat za posiłki w stołówce 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nieruchomość gruntową stanowiącą własność Gminy Żary o statusie miejskim na rzecz użytkownika wieczystego.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nieruchomość gruntową stanowiącą własność Gminy Żary o statusie miejskim na rzecz użytkownika wieczystego.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konkursu ofert na realizację zadania z zakresu zdrowia publicznego w ramach Gminnego Programu Profilaktyki i Rozwiązywania Problemów Alkoholowych i Przeciwdziałania Narkomanii w Żarach na lata 2022-2023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odstąpienia od wykonania prawa pierwokupu niezabudowanej nieruchomości gruntowej oznaczonej działką Nr 509/1 o powierzchni 0,2787 ha położonej w Żarach, obręb 6 przy al. Wojska Polskiego w Żarach.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WA.0050.79.2022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zatwierdzenia rocznych sprawozdań finansowych Samorządowych Instytucji Kultury za rok 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29.04.2022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powołania komisji do opiniowania wniosków dotyczących przyznawania i pozbawiania oraz rodzajów i wysokości nagród i wyróżnień dla sportowców i trenerów.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Miejskiego Przedszkola Nr 1 Zespołu Szkolno-Przedszkolnego z Oddziałami Integracyjnymi w Żarach do zwolnienia wychowanków z opłat za posiłki w stołówce przedszkolnej.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Miejskiego Przedszkola Nr 2 im. Jana Brzechwy w Żarach do zwolnienia wychowanków z opłat za posiłki w stołówce przedszkolnej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Miejskiego Przedszkola Nr 3 im. Fundacji Wielkiej Orkiestry Świątecznej Pomocy w Żarach do zwolnienia wychowanków z opłat za posiłki w stołówce przedszkolnej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Miejskiego Przedszkola Nr 4 w Żarach do zwolnienia wychowanków z opłat za posiłki w stołówce przedszkolnej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Miejskiego Przedszkola Nr 7 im. Marii Konopnickiej w Żarach do zwolnienia wychowanków z opłat za posiłki w stołówce przedszkolnej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Miejskiego Przedszkola Nr 8 im. Misia Uszatka- Przyjaciela Przyrody w Żarach do zwolnienia wychowanków z opłat za posiłki w stołówce przedszkolnej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upoważnienia dyrektora Miejskiego Przedszkola Nr 10 im. Bajka w Żarach do zwolnienia wychowanków z opłat za posiłki w stołówce przedszkolnej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WA.0050.89.2022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powołania Zespołu do wdrożenia Budżetu Obywatelskiego Gminy Żary o statusie miejskim na rok 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konkursu na stanowisko dyrektora Szkoły Podstawowej Nr 5 im. Polskich Noblistów w Żarach, ul. Okrzei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konkursu na stanowisko dyrektora Szkoły Podstawowej Nr 8 im. Bolesława Chrobrego w Żarach, ul. Partyzantów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WA.005093.2022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konkursu na stanowisko dyrektora Zespołu Szkolno-Przedszkolnego w Żarach, ul. gen. Pułaskiego 4a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przedłożenia Radzie Miasta Żary sprawozdania finansowego za 2021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WA.0050.95.2022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przyznania nagród Burmistrza Miasta Żary za dany rok szkolny uczniom szkół podstawowych mających siedzibę na terenie Gminy Żary o statusie miejskim.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WA.0050.96.2022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left"/>
              <w:outlineLvl w:val="1"/>
              <w:rPr>
                <w:b/>
                <w:sz w:val="18"/>
                <w:szCs w:val="18"/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WA.0050.97.2022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 sprawie powołania Komisji ds. rozpatrzenia, rozliczania i kontroli wniosków o udzielenie dotacji celowej z przeznaczeniem na przedsięwzięcia służące rozwojowi rodzinnych ogrodów działkowych w mieście Żary.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WIT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WA.005098.2022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powołania składu osobowego komisji konkursowej wyłaniającej kandydata na stanowisko dyrektora Zespołu Szkolno - Przedszkolnego w Żarach, ul. gen. Pułaskiego 4a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WA.005099.2022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powołania składu osobowego komisji konkursowej wyłaniającej kandydata na stanowisko dyrektora Szkoły Podstawowej Nr 8 im. Bolesława Chrobrego w Żarach, ul. Partyzantów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WA.0050100.2022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powołania składu osobowego komisji konkursowej wyłaniającej kandydata na stanowisko dyrektora Szkoły Podstawowej Nr 5 im. Polskich Noblistów w Żarach, ul. Okrzei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WA.0050101.2022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czwartego przetargu ustnego nieograniczonego na sprzedaż z zasobu nieruchomości Gminy Żary o statusie miejskim lokalu mieszkalnego wraz ze sprzedażą części ułamkowej gruntu przynależnego do budynku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WA.0050102.2022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piątego przetargu ustnego nieograniczonego na sprzedaż z zasobu nieruchomości Gminy Żary o statusie miejskim lokalu mieszkalnego wraz ze sprzedażą części ułamkowej gruntu przynależnego do budynku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WA.0050103.2022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trzeciego przetargu ustnego nieograniczonego na sprzedaż z zasobu nieruchomości Gminy Żary o statusie miejskim lokalu o innym przeznaczeniu niż mieszkalne wraz ze sprzedażą części ułamkowej gruntu przynależnego do budynku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WA.0050104.2022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trzeciego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WA.0050105.2022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ogłoszenia pierwszego przetargu ustnego nieograniczonego na sprzedaż z zasobu nieruchomości Gminy Żary o statusie miejskim lokali o innym przeznaczeniu </w:t>
            </w:r>
            <w:proofErr w:type="spellStart"/>
            <w:r>
              <w:rPr>
                <w:bCs/>
                <w:lang w:eastAsia="en-US"/>
              </w:rPr>
              <w:t>niz</w:t>
            </w:r>
            <w:proofErr w:type="spellEnd"/>
            <w:r>
              <w:rPr>
                <w:bCs/>
                <w:lang w:eastAsia="en-US"/>
              </w:rPr>
              <w:t xml:space="preserve"> mieszkalne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WA.0050106.2022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107.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  <w:r>
              <w:rPr>
                <w:bCs/>
                <w:lang w:eastAsia="en-US"/>
              </w:rPr>
              <w:t>w sprawie wyrażenia zgody na odmienne ustalenie wysokości miesięcznego czynszu dla Żarskiego Klubu Sportowego „KARATE” za najem lokalu użytkowego położonego przy ul. Podchorążych 18A w Żarach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108.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25.05.2022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odstąpienia od wykonania prawa pierwokupu niezabudowanej nieruchomości gruntowej oznaczonej działką Nr 347/14 o powierzchni 0,0283 ha położonej w Żarach, obręb 3 przy ul. Żagańskiej w Żarach oraz niezabudowanej nieruchomości gruntowej oznaczonej działką Nr 347/16 o powierzchni 0,0202 ha położonej w Żarach, obręb 3 przy ul. Żagańskiej w Żarach.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109.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25.05.2022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110.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25.05.2022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ustanowienia służebności gruntowej przejścia i przejazdu na nieruchomości stanowiącej własność Gminy Żary o statusie miejskim.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111.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112.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113.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114.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115.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116.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117.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118.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119.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WA.0050.119.2022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zmiany załącznika nr 1 do zarządzenia Burmistrza Miasta Żary Nr WA.0050.270.2021 z dnia 16.12.2021r.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120.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konkursu na stanowisko dyrektora Miejskiego Przedszkola Nr 3 im. Fundacji Wielkiej Orkiestry Świątecznej Pomocy w Żarach, ul. 11 Listopada 22.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121.</w:t>
            </w: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31.05.2022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powołania Komisji do wyłonienia kandydatów do stypendium Burmistrza  Miasta Żary dla uzdolnionych uczniów za wybitne osiągnięcia w dziedzinie nauki za rok szkolny 2021/2022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przyjęcia Harmonogramu czynności połączenia Szkoły Podstawowej nr 10 im. Armii Krajowej w Żarach i Miejskiego Przedszkola nr 4 w Zespół Szkolno-Przedszkolny w Żarach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WA.0050.129.2022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zmiany Zarządzenia Nr WA.0050.42.2022  z dnia 9 marca 2022r. w 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odstąpienia od wykonania prawa pierwokupu niezabudowanej nieruchomości gruntowej oznaczonej działką Nr 743/56 o powierzchni 0,1298 ha., położonej w Żarach, obręb 1 oraz udziału wynoszącego 1/9 części niezabudowanej nieruchomości gruntowej oznaczonej działką Nr 743/60 o powierzchni 0,1222 ha.,  położonej w Żarach, obręb 1 przy ul. Maurycego Mochnackiego.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zatwierdzenia konkursu na stanowisko dyrektora Szkoły Podstawowej Nr 8 im. Bolesława Chrobrego w Żarach, ul. Partyzantów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zatwierdzenia konkursu na stanowisko dyrektora Szkoły Podstawowej Nr 5 im. Polskich Noblistów w Żarach, ul. Okrzei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WA.0050.139.2022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zatwierdzenia konkursu na stanowisko dyrektora Zespołu Szkolno - Przedszkolnego w Żarach, ul. gen. Pułaskiego 4a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</w:t>
            </w:r>
            <w:r>
              <w:rPr>
                <w:b/>
                <w:sz w:val="23"/>
                <w:szCs w:val="23"/>
                <w:lang w:eastAsia="en-US"/>
              </w:rPr>
              <w:lastRenderedPageBreak/>
              <w:t>140.2022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lastRenderedPageBreak/>
              <w:t>10.06.2022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powołania składu osobowego komisji konkursowej </w:t>
            </w:r>
            <w:r>
              <w:rPr>
                <w:bCs/>
                <w:lang w:eastAsia="en-US"/>
              </w:rPr>
              <w:lastRenderedPageBreak/>
              <w:t>wyłaniającej kandydata na stanowisko dyrektora Miejskiego Przedszkola Nr 3 im. Fundacji Wielkiej Orkiestry Świątecznej Pomocy w Żarach, ul. 11 Listopada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przyznania stypendium Burmistrza Miasta Żary dla uzdolnionych uczniów za wybitne osiągnięcia w dziedzinie nauki za rok szkolny 2021/2022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 przyznania nagrody Burmistrza Miasta Żary dla uczniów za wybitne osiągnięcia w dziedzinie kultury i sztuki i sportu za rok szkolny 2021/2022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zmieniające w sprawie  przyznania nagrody Burmistrza Miasta Żary dla uczniów za wybitne osiągnięcia w dziedzinie kultury i sztuki i sportu za rok szkolny 2021/2022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zmieniające zarządzenie w sprawie przyznania stypendium Burmistrza Miasta Żary dla uzdolnionych uczniów za wybitne osiągnięcia w dziedzinie nauki za rok szkolny 2021/2022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powołania Komisji do spraw rozpatrywania wniosków o przyznanie pomocy finansowej z Funduszu Zdrowotnego dla nauczycieli oraz regulaminu jej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przyznania Nagrody ,,Uczeń Roku” w roku szkolnym 2021/2022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powierzenia stanowiska dyrektora Zespołu Szkolno-Przedszkolnego w Żarach, ul. gen. Pułaskiego 4a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WA.0050.149.2022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powierzenia stanowiska dyrektora Szkoły Podstawowej N 8  im. Bolesława Chrobrego w Żarach, ul. Partyzantów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23.06.2022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powierzenia stanowiska dyrektora Szkoły Podstawowej N 5  im. Polskich Noblistów w Żarach, ul. Okrzei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ustalenia warunków ponownego wykorzystywania informacji sektora publicznego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zasad udostępniania informacji publicznej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WGP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24.06.2022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spawie powołania Komisji Konkursowej do konkursu „EKO ROD w Żarach”.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WA.0050.159.2022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zatwierdzenia konkursu na stanowisko dyrektora Miejskiego Przedszkola Nr 3 im. Fundacji Wielkiej Orkiestry Świątecznej Pomocy w Żarach, ul. 11 Listopada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WBK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WBK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z zasobu nieruchomości Gminy Żary o statusie miejskim lokali mieszkalnych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zmniejszenia rezerwy celowej na realizację zadań z zakresu zarządzania kryzysowego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WBK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zmiany Wieloletniej Prognozy Finansowej Gminy Żary o statusie miejskim.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WBK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GA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30.06.2022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nierozstrzygnięcia konkursu na stanowisko dyrektora Miejskiego Przedszkola Nr 3 im. Fundacji Wielkiej Orkiestry Świątecznej Pomocy w Żarach, ul. 11 Listopada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WA.0050.169.2022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ogłoszenia pierwszego przetargu ustnego nieograniczonego na sprzedaż z zasobu nieruchomości Gminy Żary o statusie miejskim niezabudowanych nieruchomości </w:t>
            </w:r>
            <w:r>
              <w:rPr>
                <w:bCs/>
                <w:lang w:eastAsia="en-US"/>
              </w:rPr>
              <w:lastRenderedPageBreak/>
              <w:t>gruntowych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udzielenia pełnomocnictwa dla dyrektora Szkoły Podstawowej Nr 8 im. Bolesława Chrobrego w Żarach, ul. Partyzantów 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udzielenia pełnomocnictwa dla dyrektora Szkoły Podstawowej Nr 5 im. Polskich Noblistów w Żarach, ul. Okrzei 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udzielenia pełnomocnictwa dla dyrektora Zespołu Szkolno -Przedszkolnego w Żarach, ul. gen. Pułaskiego 4a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odstąpienia od wykonania prawa pierwokupu niezabudowanej nieruchomości gruntowej oznaczonej działką Nr 293/92 o powierzchni 0,0019 ha., położonej w Żarach, obręb 3 oraz udziału wynoszącego 2/128 części niezabudowanej nieruchomości gruntowej oznaczonej działką Nr 293/204 o powierzchni 0,2194 ha.,  położonej w Żarach, obręb 3 przy ul. Zawiszy Czarnego.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powołania komisji egzaminacyjnych dla nauczycieli ubiegających się o awans na stopień nauczyciela mianowanego.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WA.0050.179.2022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powierzenia pełnienia obowiązków dyrektora Miejskiego Przedszkola Nr 3 im. Fundacji Wielkiej Orkiestry Świątecznej Pomocy w Żarach, ul. 11 Listopada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z zasobu nieruchomości Gminy Żary o statusie miejskim lokali mieszkalnych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udzielenia pełnomocnictwa dla nauczyciela pełniącego obowiązki dyrektora Miejskiego Przedszkola Nr 3 im. Fundacji Wielkiej Orkiestry Świątecznej Pomocy w Żarach, ul. 11 Listopada 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zmieniające zarządzenie w sprawie przeprowadzania zasad i warunków korzystania z zezwoleń na sprzedaż napojów alkoholowych na terenie Gminy Żary o statusie miejskim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odstąpienia od wykonania prawa pierwokupu niezabudowanej nieruchomości gruntowej oznaczonej działką Nr 75/13 o powierzchni 0,1012 ha położonej w Żarach, obręb 1 przy ul. Kilińskiego w Żarach.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sprawie: sporządzenia wewnętrznych informacji o przebiegu wykonania budżetu gminy Żary o statusie miejskim za I półrocze 2022 roku oraz informacji o kształtowaniu się wieloletniej prognozy finansowej, w tym o przebiegu realizacji przedsięwzięć w ujęciu półrocznym.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188.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27.07.2022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WA.0050.189.2022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zmniejszenia rezerwy ogólnej.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zmieniające zarządzenie w sprawie powołania komisji egzaminacyjnych dla nauczycieli ubiegających się o awans na stopień nauczyciela mianowanego.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ogłoszenia konkursu ofert na wybór realizatora "Programu profilaktyki zakażeń </w:t>
            </w:r>
            <w:proofErr w:type="spellStart"/>
            <w:r>
              <w:rPr>
                <w:bCs/>
                <w:lang w:eastAsia="en-US"/>
              </w:rPr>
              <w:t>pneumokokowych</w:t>
            </w:r>
            <w:proofErr w:type="spellEnd"/>
            <w:r>
              <w:rPr>
                <w:bCs/>
                <w:lang w:eastAsia="en-US"/>
              </w:rPr>
              <w:t xml:space="preserve"> dla mieszkańców miasta Żary powyżej 65 roku życia z przewlekłymi chorobami płuc"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rPr>
          <w:trHeight w:val="10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ogłoszenia konkursu ofert na wybór realizatora "Programu szczepień profilaktycznych przeciwko grypie dla osób po 65 roku życia z terenu miasta Żary"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05.08.2022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CE4BA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661C98" w:rsidP="00A837B2">
            <w:pPr>
              <w:spacing w:line="276" w:lineRule="auto"/>
              <w:rPr>
                <w:bCs/>
                <w:lang w:eastAsia="en-US"/>
              </w:rPr>
            </w:pPr>
            <w:r w:rsidRPr="00661C98">
              <w:rPr>
                <w:bCs/>
                <w:lang w:eastAsia="en-US"/>
              </w:rPr>
              <w:t>w sprawie wyrażenia opinii Burmistrza Miasta Żary dotyczącej zamiaru powierzenia stanowiska wicedyrektora Szkoły Podstawowej Nr 8 im. Bolesława Chrobrego w Żarach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BA4" w:rsidRDefault="00CE4BA4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A4" w:rsidRDefault="00CE4BA4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A837B2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2" w:rsidRDefault="00A837B2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2" w:rsidRDefault="00A837B2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2" w:rsidRDefault="00A837B2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2" w:rsidRDefault="005706EF" w:rsidP="00A837B2">
            <w:pPr>
              <w:spacing w:line="276" w:lineRule="auto"/>
              <w:rPr>
                <w:bCs/>
                <w:lang w:eastAsia="en-US"/>
              </w:rPr>
            </w:pPr>
            <w:r w:rsidRPr="005706EF">
              <w:rPr>
                <w:bCs/>
                <w:lang w:eastAsia="en-US"/>
              </w:rPr>
              <w:t>w sprawie wyrażenia opinii Burmistrza Miasta Żary dotyczącej zamiaru powierzenia stanowiska wicedyrektora Szkoły Podstawowej Nr 8 im. Bolesława Chrobrego w Żarach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7B2" w:rsidRDefault="005706EF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B2" w:rsidRDefault="00A837B2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9B0EEA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A" w:rsidRDefault="009B0EEA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A" w:rsidRDefault="009B0EEA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WA.0050.199.2022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A" w:rsidRDefault="009B0EEA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A" w:rsidRPr="005706EF" w:rsidRDefault="009B0EEA" w:rsidP="00A837B2">
            <w:pPr>
              <w:spacing w:line="276" w:lineRule="auto"/>
              <w:rPr>
                <w:bCs/>
                <w:lang w:eastAsia="en-US"/>
              </w:rPr>
            </w:pPr>
            <w:r w:rsidRPr="009B0EEA">
              <w:rPr>
                <w:bCs/>
                <w:lang w:eastAsia="en-US"/>
              </w:rPr>
              <w:t>w sprawie wyznaczenia do sprzedaży z zasobu nieruchomości Gminy Żary o statusie miejskim lokalu o innym przeznaczeniu niż mieszkalne wraz ze sprzedażą części ułamkowej gruntu przynależnego do budynku.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EEA" w:rsidRDefault="009B0EEA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EEA" w:rsidRDefault="009B0EEA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9A2147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47" w:rsidRDefault="009A2147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47" w:rsidRDefault="009A2147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47" w:rsidRDefault="009A2147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47" w:rsidRPr="009B0EEA" w:rsidRDefault="009A2147" w:rsidP="00A837B2">
            <w:pPr>
              <w:spacing w:line="276" w:lineRule="auto"/>
              <w:rPr>
                <w:bCs/>
                <w:lang w:eastAsia="en-US"/>
              </w:rPr>
            </w:pPr>
            <w:r w:rsidRPr="009A2147">
              <w:rPr>
                <w:bCs/>
                <w:lang w:eastAsia="en-US"/>
              </w:rPr>
              <w:t>w sprawie ustalenia wysokości wydatków na realizację programów profilaktycznych w świetlicach szkolnych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147" w:rsidRDefault="009A2147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47" w:rsidRDefault="009A2147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F51F6B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6B" w:rsidRDefault="00F51F6B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6B" w:rsidRDefault="00F51F6B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6B" w:rsidRDefault="00F51F6B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6B" w:rsidRPr="009A2147" w:rsidRDefault="00D61D11" w:rsidP="00A837B2">
            <w:pPr>
              <w:spacing w:line="276" w:lineRule="auto"/>
              <w:rPr>
                <w:bCs/>
                <w:lang w:eastAsia="en-US"/>
              </w:rPr>
            </w:pPr>
            <w:r w:rsidRPr="00D61D11">
              <w:rPr>
                <w:bCs/>
                <w:lang w:eastAsia="en-US"/>
              </w:rPr>
              <w:t>w sprawie ustalenia wysokości wydatków na pokrycie kosztów na realizacje w roku 2022 programu z zakresu profilaktyki i rozwiązywania problemów alkoholowych pt.: "Bieg szlakiem żarskich uliczek"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F6B" w:rsidRDefault="00D61D11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6B" w:rsidRDefault="00F51F6B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906B1E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1E" w:rsidRDefault="00906B1E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1E" w:rsidRDefault="00906B1E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1E" w:rsidRDefault="00906B1E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1E" w:rsidRPr="00D61D11" w:rsidRDefault="00906B1E" w:rsidP="00A837B2">
            <w:pPr>
              <w:spacing w:line="276" w:lineRule="auto"/>
              <w:rPr>
                <w:bCs/>
                <w:lang w:eastAsia="en-US"/>
              </w:rPr>
            </w:pPr>
            <w:r w:rsidRPr="00906B1E">
              <w:rPr>
                <w:bCs/>
                <w:lang w:eastAsia="en-US"/>
              </w:rPr>
              <w:t>w sprawie ustalenia wysokości wydatków na pokrycie kosztów na realizacje w roku 2022 programu z zakresu profilaktyki i rozwiązywania problemów alkoholowych pt.: "Lubuski Tydzień Seniora - aktywny senior bez uzależnie</w:t>
            </w:r>
            <w:r>
              <w:rPr>
                <w:bCs/>
                <w:lang w:eastAsia="en-US"/>
              </w:rPr>
              <w:t>ń</w:t>
            </w:r>
            <w:r w:rsidRPr="00906B1E">
              <w:rPr>
                <w:bCs/>
                <w:lang w:eastAsia="en-US"/>
              </w:rPr>
              <w:t>"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1E" w:rsidRDefault="00906B1E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1E" w:rsidRDefault="00906B1E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9067DC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DC" w:rsidRDefault="009067DC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DC" w:rsidRDefault="009067DC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DC" w:rsidRDefault="009067DC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DC" w:rsidRPr="00906B1E" w:rsidRDefault="009067DC" w:rsidP="00A837B2">
            <w:pPr>
              <w:spacing w:line="276" w:lineRule="auto"/>
              <w:rPr>
                <w:bCs/>
                <w:lang w:eastAsia="en-US"/>
              </w:rPr>
            </w:pPr>
            <w:r w:rsidRPr="009067DC">
              <w:rPr>
                <w:bCs/>
                <w:lang w:eastAsia="en-US"/>
              </w:rPr>
              <w:t>w sprawie wyrażenia opinii Burmistrza Miasta Żary dotyczącej zamiaru powierzenia stanowiska wicedyrektora Zespołu Szkolno-</w:t>
            </w:r>
            <w:r w:rsidRPr="009067DC">
              <w:rPr>
                <w:bCs/>
                <w:lang w:eastAsia="en-US"/>
              </w:rPr>
              <w:lastRenderedPageBreak/>
              <w:t>Przedszkolnego w Żarach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7DC" w:rsidRDefault="009067DC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7DC" w:rsidRDefault="009067DC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2700B0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0" w:rsidRDefault="002700B0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0" w:rsidRDefault="002700B0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0" w:rsidRDefault="002700B0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0" w:rsidRPr="009067DC" w:rsidRDefault="002700B0" w:rsidP="00A837B2">
            <w:pPr>
              <w:spacing w:line="276" w:lineRule="auto"/>
              <w:rPr>
                <w:bCs/>
                <w:lang w:eastAsia="en-US"/>
              </w:rPr>
            </w:pPr>
            <w:r w:rsidRPr="002700B0">
              <w:rPr>
                <w:bCs/>
                <w:lang w:eastAsia="en-US"/>
              </w:rPr>
              <w:t>w sprawie wyrażenia opinii Burmistrza Miasta Żary dotyczącej zamiaru powierzenia stanowiska wicedyrektora Zespołu Szkolno-Przedszkolnego w Żarach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0B0" w:rsidRDefault="002700B0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0B0" w:rsidRDefault="002700B0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BF7923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23" w:rsidRDefault="00BF7923" w:rsidP="00A837B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23" w:rsidRDefault="00BF7923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23" w:rsidRDefault="00BF7923" w:rsidP="00A837B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12.08.2022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23" w:rsidRPr="002700B0" w:rsidRDefault="00BF7923" w:rsidP="00A837B2">
            <w:pPr>
              <w:spacing w:line="276" w:lineRule="auto"/>
              <w:rPr>
                <w:bCs/>
                <w:lang w:eastAsia="en-US"/>
              </w:rPr>
            </w:pPr>
            <w:r w:rsidRPr="00BF7923">
              <w:rPr>
                <w:bCs/>
                <w:lang w:eastAsia="en-US"/>
              </w:rPr>
              <w:t>w sprawie uchylenia zarządzenia nr WA.0050.63.2022 Burmistrza Miasta Żary z dnia 06.04.2022r. dotyczącego określenia szczególnych zasad zajmowania pasa drogowego dróg wewnętrznych będących własnością Gminy Żary o statusie miejskim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923" w:rsidRDefault="00BF7923" w:rsidP="00A837B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923" w:rsidRDefault="00BF7923" w:rsidP="00A837B2">
            <w:pPr>
              <w:spacing w:line="276" w:lineRule="auto"/>
              <w:rPr>
                <w:lang w:eastAsia="en-US"/>
              </w:rPr>
            </w:pPr>
          </w:p>
        </w:tc>
      </w:tr>
      <w:tr w:rsidR="00002EEF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F" w:rsidRDefault="00002EEF" w:rsidP="00002EE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F" w:rsidRDefault="00002EEF" w:rsidP="00002EE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F" w:rsidRDefault="00002EEF" w:rsidP="00002EE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22.08.2022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F" w:rsidRPr="00BF7923" w:rsidRDefault="00002EEF" w:rsidP="00002EEF">
            <w:pPr>
              <w:spacing w:line="276" w:lineRule="auto"/>
              <w:rPr>
                <w:bCs/>
                <w:lang w:eastAsia="en-US"/>
              </w:rPr>
            </w:pPr>
            <w:r w:rsidRPr="00002EEF">
              <w:rPr>
                <w:bCs/>
                <w:lang w:eastAsia="en-US"/>
              </w:rPr>
              <w:t>w sprawie wyrażenia opinii Burmistrza Miasta Żary dotyczącej zamiaru powierzenia stanowiska wicedyrektora Szkoły Podstawowej Nr 5 im. Polskich Noblistów w Żarach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EEF" w:rsidRDefault="00002EEF" w:rsidP="00002EE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EEF" w:rsidRDefault="00002EEF" w:rsidP="00002EEF">
            <w:pPr>
              <w:spacing w:line="276" w:lineRule="auto"/>
              <w:rPr>
                <w:lang w:eastAsia="en-US"/>
              </w:rPr>
            </w:pPr>
          </w:p>
        </w:tc>
      </w:tr>
      <w:tr w:rsidR="00454D4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4" w:rsidRDefault="00454D44" w:rsidP="00454D4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4" w:rsidRDefault="00454D44" w:rsidP="00454D4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4" w:rsidRDefault="00454D44" w:rsidP="00454D4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4" w:rsidRPr="00002EEF" w:rsidRDefault="00454D44" w:rsidP="00454D44">
            <w:pPr>
              <w:spacing w:line="276" w:lineRule="auto"/>
              <w:rPr>
                <w:bCs/>
                <w:lang w:eastAsia="en-US"/>
              </w:rPr>
            </w:pPr>
            <w:r w:rsidRPr="00454D44">
              <w:rPr>
                <w:bCs/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D44" w:rsidRDefault="00454D44" w:rsidP="00454D4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D44" w:rsidRDefault="00454D44" w:rsidP="00454D44">
            <w:pPr>
              <w:spacing w:line="276" w:lineRule="auto"/>
              <w:rPr>
                <w:lang w:eastAsia="en-US"/>
              </w:rPr>
            </w:pPr>
          </w:p>
        </w:tc>
      </w:tr>
      <w:tr w:rsidR="00205E4F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4F" w:rsidRDefault="00205E4F" w:rsidP="00205E4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4F" w:rsidRDefault="00205E4F" w:rsidP="00205E4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4F" w:rsidRDefault="00205E4F" w:rsidP="00205E4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4F" w:rsidRPr="00454D44" w:rsidRDefault="00205E4F" w:rsidP="00205E4F">
            <w:pPr>
              <w:spacing w:line="276" w:lineRule="auto"/>
              <w:rPr>
                <w:bCs/>
                <w:lang w:eastAsia="en-US"/>
              </w:rPr>
            </w:pPr>
            <w:r w:rsidRPr="00205E4F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E4F" w:rsidRDefault="00205E4F" w:rsidP="00205E4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E4F" w:rsidRDefault="00205E4F" w:rsidP="00205E4F">
            <w:pPr>
              <w:spacing w:line="276" w:lineRule="auto"/>
              <w:rPr>
                <w:lang w:eastAsia="en-US"/>
              </w:rPr>
            </w:pPr>
          </w:p>
        </w:tc>
      </w:tr>
      <w:tr w:rsidR="002304AA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A" w:rsidRDefault="002304AA" w:rsidP="002304A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A" w:rsidRDefault="002304AA" w:rsidP="002304A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WA.0050.209.2022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A" w:rsidRDefault="002304AA" w:rsidP="002304A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A" w:rsidRPr="00205E4F" w:rsidRDefault="002304AA" w:rsidP="002304AA">
            <w:pPr>
              <w:spacing w:line="276" w:lineRule="auto"/>
              <w:rPr>
                <w:bCs/>
                <w:lang w:eastAsia="en-US"/>
              </w:rPr>
            </w:pPr>
            <w:r w:rsidRPr="002304AA">
              <w:rPr>
                <w:bCs/>
                <w:lang w:eastAsia="en-US"/>
              </w:rPr>
              <w:t>w sprawie upoważnienia dyrektora Szkoły Podstawowej Nr 8 im. Bolesława Chrobrego w Żarach do zwolnienia uczniów z opłat za posiłki w stołówce szkolnej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4AA" w:rsidRDefault="002304AA" w:rsidP="002304A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4AA" w:rsidRDefault="002304AA" w:rsidP="002304AA">
            <w:pPr>
              <w:spacing w:line="276" w:lineRule="auto"/>
              <w:rPr>
                <w:lang w:eastAsia="en-US"/>
              </w:rPr>
            </w:pPr>
          </w:p>
        </w:tc>
      </w:tr>
      <w:tr w:rsidR="006C4AA8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8" w:rsidRDefault="006C4AA8" w:rsidP="006C4AA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8" w:rsidRDefault="006C4AA8" w:rsidP="006C4AA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8" w:rsidRDefault="006C4AA8" w:rsidP="006C4AA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30.08.2022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8" w:rsidRPr="002304AA" w:rsidRDefault="006C4AA8" w:rsidP="006C4AA8">
            <w:pPr>
              <w:spacing w:line="276" w:lineRule="auto"/>
              <w:rPr>
                <w:bCs/>
                <w:lang w:eastAsia="en-US"/>
              </w:rPr>
            </w:pPr>
            <w:r w:rsidRPr="006C4AA8">
              <w:rPr>
                <w:bCs/>
                <w:lang w:eastAsia="en-US"/>
              </w:rPr>
              <w:t>w sprawie przedłożenia Radzie Miejskiej w Żarach i Regionalnej Izbie Obrachunkowej w Zielonej Górze informacji o przebiegu wykonania budżetu Gminy Żary o statusie miejskim za I półrocze 2022 roku, o kształtowaniu się wieloletniej prognozy finansowej oraz o przebiegu wykonania planów finansowych instytucji kultury.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AA8" w:rsidRDefault="006C4AA8" w:rsidP="006C4AA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A8" w:rsidRDefault="006C4AA8" w:rsidP="006C4AA8">
            <w:pPr>
              <w:spacing w:line="276" w:lineRule="auto"/>
              <w:rPr>
                <w:lang w:eastAsia="en-US"/>
              </w:rPr>
            </w:pPr>
          </w:p>
        </w:tc>
      </w:tr>
      <w:tr w:rsidR="00F45E12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12" w:rsidRDefault="00F45E12" w:rsidP="00F45E1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12" w:rsidRDefault="00F45E12" w:rsidP="00F45E1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12" w:rsidRDefault="00F45E12" w:rsidP="00F45E1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12" w:rsidRPr="006C4AA8" w:rsidRDefault="00F45E12" w:rsidP="00F45E12">
            <w:pPr>
              <w:spacing w:line="276" w:lineRule="auto"/>
              <w:rPr>
                <w:bCs/>
                <w:lang w:eastAsia="en-US"/>
              </w:rPr>
            </w:pPr>
            <w:r w:rsidRPr="00F45E12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E12" w:rsidRDefault="00F45E12" w:rsidP="00F45E1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E12" w:rsidRDefault="00F45E12" w:rsidP="00F45E12">
            <w:pPr>
              <w:spacing w:line="276" w:lineRule="auto"/>
              <w:rPr>
                <w:lang w:eastAsia="en-US"/>
              </w:rPr>
            </w:pPr>
          </w:p>
        </w:tc>
      </w:tr>
      <w:tr w:rsidR="008D3DCE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CE" w:rsidRDefault="008D3DCE" w:rsidP="008D3DC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CE" w:rsidRDefault="008D3DCE" w:rsidP="008D3DC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CE" w:rsidRDefault="008D3DCE" w:rsidP="008D3DC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01.09.2022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CE" w:rsidRPr="00F45E12" w:rsidRDefault="008D3DCE" w:rsidP="008D3DCE">
            <w:pPr>
              <w:spacing w:line="276" w:lineRule="auto"/>
              <w:rPr>
                <w:bCs/>
                <w:lang w:eastAsia="en-US"/>
              </w:rPr>
            </w:pPr>
            <w:r w:rsidRPr="008D3DCE">
              <w:rPr>
                <w:bCs/>
                <w:lang w:eastAsia="en-US"/>
              </w:rPr>
              <w:t>w sprawie odwołania II Zastępcy Burmistrza Miasta Żary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DCE" w:rsidRDefault="00167F08" w:rsidP="008D3DC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RP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DCE" w:rsidRDefault="008D3DCE" w:rsidP="008D3DCE">
            <w:pPr>
              <w:spacing w:line="276" w:lineRule="auto"/>
              <w:rPr>
                <w:lang w:eastAsia="en-US"/>
              </w:rPr>
            </w:pPr>
          </w:p>
        </w:tc>
      </w:tr>
      <w:tr w:rsidR="00376FD7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7" w:rsidRDefault="00376FD7" w:rsidP="00376FD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7" w:rsidRDefault="00376FD7" w:rsidP="00376FD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7" w:rsidRDefault="00376FD7" w:rsidP="00376FD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7" w:rsidRPr="008D3DCE" w:rsidRDefault="00376FD7" w:rsidP="00376FD7">
            <w:pPr>
              <w:spacing w:line="276" w:lineRule="auto"/>
              <w:rPr>
                <w:bCs/>
                <w:lang w:eastAsia="en-US"/>
              </w:rPr>
            </w:pPr>
            <w:r w:rsidRPr="00376FD7">
              <w:rPr>
                <w:bCs/>
                <w:lang w:eastAsia="en-US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FD7" w:rsidRDefault="00376FD7" w:rsidP="00376FD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FD7" w:rsidRDefault="00376FD7" w:rsidP="00376FD7">
            <w:pPr>
              <w:spacing w:line="276" w:lineRule="auto"/>
              <w:rPr>
                <w:lang w:eastAsia="en-US"/>
              </w:rPr>
            </w:pPr>
          </w:p>
        </w:tc>
      </w:tr>
      <w:tr w:rsidR="00DE5797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7" w:rsidRDefault="00DE5797" w:rsidP="00422819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</w:t>
            </w:r>
            <w:r w:rsidR="00422819">
              <w:rPr>
                <w:szCs w:val="20"/>
                <w:lang w:eastAsia="en-US"/>
              </w:rPr>
              <w:t>4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7" w:rsidRDefault="00DE5797" w:rsidP="00422819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</w:t>
            </w:r>
            <w:r w:rsidR="00422819">
              <w:rPr>
                <w:b/>
                <w:sz w:val="23"/>
                <w:szCs w:val="23"/>
                <w:lang w:eastAsia="en-US"/>
              </w:rPr>
              <w:t>4</w:t>
            </w:r>
            <w:r>
              <w:rPr>
                <w:b/>
                <w:sz w:val="23"/>
                <w:szCs w:val="23"/>
                <w:lang w:eastAsia="en-US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7" w:rsidRDefault="00DE5797" w:rsidP="00DE5797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7" w:rsidRPr="00376FD7" w:rsidRDefault="00422819" w:rsidP="00DE5797">
            <w:pPr>
              <w:spacing w:line="276" w:lineRule="auto"/>
              <w:rPr>
                <w:bCs/>
                <w:lang w:eastAsia="en-US"/>
              </w:rPr>
            </w:pPr>
            <w:r w:rsidRPr="00422819">
              <w:rPr>
                <w:bCs/>
                <w:lang w:eastAsia="en-US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797" w:rsidRDefault="00DE5797" w:rsidP="00DE579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797" w:rsidRDefault="00DE5797" w:rsidP="00DE5797">
            <w:pPr>
              <w:spacing w:line="276" w:lineRule="auto"/>
              <w:rPr>
                <w:lang w:eastAsia="en-US"/>
              </w:rPr>
            </w:pPr>
          </w:p>
        </w:tc>
      </w:tr>
      <w:tr w:rsidR="00851A98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98" w:rsidRDefault="00851A98" w:rsidP="00851A9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98" w:rsidRDefault="00851A98" w:rsidP="00851A9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98" w:rsidRDefault="00851A98" w:rsidP="00851A9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98" w:rsidRPr="00422819" w:rsidRDefault="00851A98" w:rsidP="00851A98">
            <w:pPr>
              <w:spacing w:line="276" w:lineRule="auto"/>
              <w:rPr>
                <w:bCs/>
                <w:lang w:eastAsia="en-US"/>
              </w:rPr>
            </w:pPr>
            <w:r w:rsidRPr="00851A98">
              <w:rPr>
                <w:bCs/>
                <w:lang w:eastAsia="en-US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A98" w:rsidRDefault="00851A98" w:rsidP="00851A9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98" w:rsidRDefault="00851A98" w:rsidP="00851A98">
            <w:pPr>
              <w:spacing w:line="276" w:lineRule="auto"/>
              <w:rPr>
                <w:lang w:eastAsia="en-US"/>
              </w:rPr>
            </w:pPr>
          </w:p>
        </w:tc>
      </w:tr>
      <w:tr w:rsidR="003915A8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A8" w:rsidRDefault="003915A8" w:rsidP="003915A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A8" w:rsidRDefault="003915A8" w:rsidP="003915A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A8" w:rsidRDefault="003915A8" w:rsidP="003915A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A8" w:rsidRPr="00851A98" w:rsidRDefault="003915A8" w:rsidP="003915A8">
            <w:pPr>
              <w:spacing w:line="276" w:lineRule="auto"/>
              <w:rPr>
                <w:bCs/>
                <w:lang w:eastAsia="en-US"/>
              </w:rPr>
            </w:pPr>
            <w:r w:rsidRPr="003915A8">
              <w:rPr>
                <w:bCs/>
                <w:lang w:eastAsia="en-US"/>
              </w:rPr>
              <w:t xml:space="preserve">w sprawie ogłoszenia drugiego przetargu ustnego nieograniczonego na sprzedaż z zasobu nieruchomości Gminy Żary o statusie miejskim lokalu o innym przeznaczeniu </w:t>
            </w:r>
            <w:r w:rsidR="00564BB9" w:rsidRPr="003915A8">
              <w:rPr>
                <w:bCs/>
                <w:lang w:eastAsia="en-US"/>
              </w:rPr>
              <w:t>niż</w:t>
            </w:r>
            <w:r w:rsidRPr="003915A8">
              <w:rPr>
                <w:bCs/>
                <w:lang w:eastAsia="en-US"/>
              </w:rPr>
              <w:t xml:space="preserve"> </w:t>
            </w:r>
            <w:r w:rsidRPr="003915A8">
              <w:rPr>
                <w:bCs/>
                <w:lang w:eastAsia="en-US"/>
              </w:rPr>
              <w:lastRenderedPageBreak/>
              <w:t>mieszkalne wraz ze sprzedażą części ułamkowej gruntu przynależnego do budynku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5A8" w:rsidRDefault="003915A8" w:rsidP="003915A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A8" w:rsidRDefault="003915A8" w:rsidP="003915A8">
            <w:pPr>
              <w:spacing w:line="276" w:lineRule="auto"/>
              <w:rPr>
                <w:lang w:eastAsia="en-US"/>
              </w:rPr>
            </w:pPr>
          </w:p>
        </w:tc>
      </w:tr>
      <w:tr w:rsidR="0089583E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3E" w:rsidRDefault="0089583E" w:rsidP="0089583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3E" w:rsidRDefault="0089583E" w:rsidP="0089583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3E" w:rsidRDefault="0089583E" w:rsidP="0089583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3E" w:rsidRPr="00422819" w:rsidRDefault="0089583E" w:rsidP="0089583E">
            <w:pPr>
              <w:spacing w:line="276" w:lineRule="auto"/>
              <w:rPr>
                <w:bCs/>
                <w:lang w:eastAsia="en-US"/>
              </w:rPr>
            </w:pPr>
            <w:r w:rsidRPr="0089583E">
              <w:rPr>
                <w:bCs/>
                <w:lang w:eastAsia="en-US"/>
              </w:rPr>
              <w:t>w sprawie zmiany załącznika nr 1 do zarządzenia Burmistrza Miasta Żary Nr WA.0050.128.2022 z dnia 1.06.2022r.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83E" w:rsidRDefault="0089583E" w:rsidP="0089583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83E" w:rsidRDefault="0089583E" w:rsidP="0089583E">
            <w:pPr>
              <w:spacing w:line="276" w:lineRule="auto"/>
              <w:rPr>
                <w:lang w:eastAsia="en-US"/>
              </w:rPr>
            </w:pPr>
          </w:p>
        </w:tc>
      </w:tr>
      <w:tr w:rsidR="00935572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2" w:rsidRDefault="00935572" w:rsidP="0093557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2" w:rsidRDefault="00935572" w:rsidP="0093557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2" w:rsidRDefault="00935572" w:rsidP="0093557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2" w:rsidRPr="0089583E" w:rsidRDefault="00935572" w:rsidP="00935572">
            <w:pPr>
              <w:spacing w:line="276" w:lineRule="auto"/>
              <w:rPr>
                <w:bCs/>
                <w:lang w:eastAsia="en-US"/>
              </w:rPr>
            </w:pPr>
            <w:r w:rsidRPr="00935572">
              <w:rPr>
                <w:bCs/>
                <w:lang w:eastAsia="en-US"/>
              </w:rPr>
              <w:t xml:space="preserve">w sprawie odstąpienia od wykonania prawa pierwokupu niezabudowanej nieruchomości gruntowej oznaczonej działką Nr 1314 o powierzchni 0,0035 ha położonej w Żarach, obręb 6 przy ul. </w:t>
            </w:r>
            <w:proofErr w:type="spellStart"/>
            <w:r w:rsidRPr="00935572">
              <w:rPr>
                <w:bCs/>
                <w:lang w:eastAsia="en-US"/>
              </w:rPr>
              <w:t>Smoczyka</w:t>
            </w:r>
            <w:proofErr w:type="spellEnd"/>
            <w:r w:rsidRPr="00935572">
              <w:rPr>
                <w:bCs/>
                <w:lang w:eastAsia="en-US"/>
              </w:rPr>
              <w:t xml:space="preserve"> w Żarach.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572" w:rsidRDefault="00935572" w:rsidP="0093557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572" w:rsidRDefault="00935572" w:rsidP="00935572">
            <w:pPr>
              <w:spacing w:line="276" w:lineRule="auto"/>
              <w:rPr>
                <w:lang w:eastAsia="en-US"/>
              </w:rPr>
            </w:pPr>
          </w:p>
        </w:tc>
      </w:tr>
      <w:tr w:rsidR="00017240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0" w:rsidRDefault="00017240" w:rsidP="0001724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0" w:rsidRDefault="00017240" w:rsidP="0001724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WA.0050.219.2022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0" w:rsidRDefault="00017240" w:rsidP="0001724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0" w:rsidRPr="00935572" w:rsidRDefault="00017240" w:rsidP="00017240">
            <w:pPr>
              <w:spacing w:line="276" w:lineRule="auto"/>
              <w:rPr>
                <w:bCs/>
                <w:lang w:eastAsia="en-US"/>
              </w:rPr>
            </w:pPr>
            <w:r w:rsidRPr="00017240">
              <w:rPr>
                <w:bCs/>
                <w:lang w:eastAsia="en-US"/>
              </w:rPr>
              <w:t>w sprawie sprzedaży nieruchomości gruntowej zabudowanej w związku z realizacją roszczenia z art. 209a ustawy  z dnia 21 sierpnia 1997r. o gospodarce nieruchomościami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40" w:rsidRDefault="00017240" w:rsidP="0001724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40" w:rsidRDefault="00017240" w:rsidP="00017240">
            <w:pPr>
              <w:spacing w:line="276" w:lineRule="auto"/>
              <w:rPr>
                <w:lang w:eastAsia="en-US"/>
              </w:rPr>
            </w:pPr>
          </w:p>
        </w:tc>
      </w:tr>
      <w:tr w:rsidR="00BC71C5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5" w:rsidRDefault="00BC71C5" w:rsidP="00BC71C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5" w:rsidRDefault="00BC71C5" w:rsidP="00BC71C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5" w:rsidRDefault="00BC71C5" w:rsidP="00BC71C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5" w:rsidRPr="00935572" w:rsidRDefault="00BC71C5" w:rsidP="00BC71C5">
            <w:pPr>
              <w:spacing w:line="276" w:lineRule="auto"/>
              <w:rPr>
                <w:bCs/>
                <w:lang w:eastAsia="en-US"/>
              </w:rPr>
            </w:pPr>
            <w:r w:rsidRPr="00BC71C5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1C5" w:rsidRDefault="00BC71C5" w:rsidP="00BC71C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1C5" w:rsidRDefault="00BC71C5" w:rsidP="00BC71C5">
            <w:pPr>
              <w:spacing w:line="276" w:lineRule="auto"/>
              <w:rPr>
                <w:lang w:eastAsia="en-US"/>
              </w:rPr>
            </w:pPr>
          </w:p>
        </w:tc>
      </w:tr>
      <w:tr w:rsidR="00CC4283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83" w:rsidRDefault="00CC4283" w:rsidP="00CC428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83" w:rsidRDefault="00CC4283" w:rsidP="00CC428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83" w:rsidRDefault="00CC4283" w:rsidP="00CC428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13.09.2022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83" w:rsidRPr="00935572" w:rsidRDefault="00E46386" w:rsidP="008778FC">
            <w:pPr>
              <w:spacing w:line="276" w:lineRule="auto"/>
              <w:rPr>
                <w:bCs/>
                <w:lang w:eastAsia="en-US"/>
              </w:rPr>
            </w:pPr>
            <w:r w:rsidRPr="00E46386">
              <w:rPr>
                <w:bCs/>
                <w:lang w:eastAsia="en-US"/>
              </w:rPr>
              <w:t>w sprawie wyznaczenia do sprzedaży z zasobu nieruchomości Gminy Żary o statusie miejskim niezabudowanej nieruchomości gruntowej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283" w:rsidRDefault="00CC4283" w:rsidP="00CC428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83" w:rsidRDefault="00CC4283" w:rsidP="00CC4283">
            <w:pPr>
              <w:spacing w:line="276" w:lineRule="auto"/>
              <w:rPr>
                <w:lang w:eastAsia="en-US"/>
              </w:rPr>
            </w:pPr>
          </w:p>
        </w:tc>
      </w:tr>
      <w:tr w:rsidR="003F63F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F4" w:rsidRDefault="003F63F4" w:rsidP="003F63F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F4" w:rsidRDefault="003F63F4" w:rsidP="003F63F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F4" w:rsidRDefault="003F63F4" w:rsidP="003F63F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F4" w:rsidRPr="00935572" w:rsidRDefault="003F63F4" w:rsidP="003F63F4">
            <w:pPr>
              <w:spacing w:line="276" w:lineRule="auto"/>
              <w:rPr>
                <w:bCs/>
                <w:lang w:eastAsia="en-US"/>
              </w:rPr>
            </w:pPr>
            <w:r w:rsidRPr="003F63F4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3F4" w:rsidRDefault="003F63F4" w:rsidP="003F63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3F4" w:rsidRDefault="003F63F4" w:rsidP="003F63F4">
            <w:pPr>
              <w:spacing w:line="276" w:lineRule="auto"/>
              <w:rPr>
                <w:lang w:eastAsia="en-US"/>
              </w:rPr>
            </w:pPr>
          </w:p>
        </w:tc>
      </w:tr>
      <w:tr w:rsidR="007C2435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5" w:rsidRDefault="007C2435" w:rsidP="007C243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5" w:rsidRDefault="007C2435" w:rsidP="007C243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5" w:rsidRDefault="007C2435" w:rsidP="007C243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5" w:rsidRPr="00935572" w:rsidRDefault="007C2435" w:rsidP="007C2435">
            <w:pPr>
              <w:spacing w:line="276" w:lineRule="auto"/>
              <w:rPr>
                <w:bCs/>
                <w:lang w:eastAsia="en-US"/>
              </w:rPr>
            </w:pPr>
            <w:r w:rsidRPr="007C2435">
              <w:rPr>
                <w:bCs/>
                <w:lang w:eastAsia="en-US"/>
              </w:rPr>
              <w:t>w sprawie zmniejszenia rezerwy ogólnej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435" w:rsidRDefault="007C2435" w:rsidP="007C243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435" w:rsidRDefault="007C2435" w:rsidP="007C2435">
            <w:pPr>
              <w:spacing w:line="276" w:lineRule="auto"/>
              <w:rPr>
                <w:lang w:eastAsia="en-US"/>
              </w:rPr>
            </w:pPr>
          </w:p>
        </w:tc>
      </w:tr>
      <w:tr w:rsidR="00896AF3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F3" w:rsidRDefault="00896AF3" w:rsidP="00896AF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F3" w:rsidRDefault="00896AF3" w:rsidP="00896AF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F3" w:rsidRDefault="00896AF3" w:rsidP="00896AF3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F3" w:rsidRPr="00935572" w:rsidRDefault="00896AF3" w:rsidP="00896AF3">
            <w:pPr>
              <w:spacing w:line="276" w:lineRule="auto"/>
              <w:rPr>
                <w:bCs/>
                <w:lang w:eastAsia="en-US"/>
              </w:rPr>
            </w:pPr>
            <w:r w:rsidRPr="00896AF3">
              <w:rPr>
                <w:bCs/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AF3" w:rsidRDefault="00896AF3" w:rsidP="00896AF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AF3" w:rsidRDefault="00896AF3" w:rsidP="00896AF3">
            <w:pPr>
              <w:spacing w:line="276" w:lineRule="auto"/>
              <w:rPr>
                <w:lang w:eastAsia="en-US"/>
              </w:rPr>
            </w:pPr>
          </w:p>
        </w:tc>
      </w:tr>
      <w:tr w:rsidR="005C57D1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1" w:rsidRDefault="005C57D1" w:rsidP="005C57D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1" w:rsidRDefault="005C57D1" w:rsidP="005C57D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1" w:rsidRDefault="005C57D1" w:rsidP="005C57D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14.09.2022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1" w:rsidRPr="00896AF3" w:rsidRDefault="005C57D1" w:rsidP="005C57D1">
            <w:pPr>
              <w:spacing w:line="276" w:lineRule="auto"/>
              <w:rPr>
                <w:bCs/>
                <w:lang w:eastAsia="en-US"/>
              </w:rPr>
            </w:pPr>
            <w:r w:rsidRPr="005C57D1">
              <w:rPr>
                <w:bCs/>
                <w:lang w:eastAsia="en-US"/>
              </w:rPr>
              <w:t>w sprawie odpłatnego nabycia prawa użytkowania wieczystego gruntu, będącego własnością Skarbu Państwa w użytkowaniu wieczystym PKP S. A. z siedzibą w Warszawie wraz z prawem własności znajdujących się na tym gruncie budynków oraz obiektów budowlanych</w:t>
            </w:r>
            <w:r w:rsidR="00F5171B"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7D1" w:rsidRDefault="005C57D1" w:rsidP="005C57D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D1" w:rsidRDefault="005C57D1" w:rsidP="005C57D1">
            <w:pPr>
              <w:spacing w:line="276" w:lineRule="auto"/>
              <w:rPr>
                <w:lang w:eastAsia="en-US"/>
              </w:rPr>
            </w:pPr>
          </w:p>
        </w:tc>
      </w:tr>
      <w:tr w:rsidR="0090341C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1C" w:rsidRDefault="0090341C" w:rsidP="0090341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1C" w:rsidRDefault="0090341C" w:rsidP="0090341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1C" w:rsidRDefault="0090341C" w:rsidP="0090341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1C" w:rsidRPr="005C57D1" w:rsidRDefault="00595236" w:rsidP="0090341C">
            <w:pPr>
              <w:spacing w:line="276" w:lineRule="auto"/>
              <w:rPr>
                <w:bCs/>
                <w:lang w:eastAsia="en-US"/>
              </w:rPr>
            </w:pPr>
            <w:r w:rsidRPr="00595236">
              <w:rPr>
                <w:bCs/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41C" w:rsidRDefault="0090341C" w:rsidP="0090341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1C" w:rsidRDefault="0090341C" w:rsidP="0090341C">
            <w:pPr>
              <w:spacing w:line="276" w:lineRule="auto"/>
              <w:rPr>
                <w:lang w:eastAsia="en-US"/>
              </w:rPr>
            </w:pPr>
          </w:p>
        </w:tc>
      </w:tr>
      <w:tr w:rsidR="00DC53D2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2" w:rsidRDefault="00DC53D2" w:rsidP="00DC53D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2" w:rsidRDefault="00DC53D2" w:rsidP="00DC53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2" w:rsidRDefault="00DC53D2" w:rsidP="00DC53D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2" w:rsidRPr="00595236" w:rsidRDefault="00DC53D2" w:rsidP="00DC53D2">
            <w:pPr>
              <w:spacing w:line="276" w:lineRule="auto"/>
              <w:rPr>
                <w:bCs/>
                <w:lang w:eastAsia="en-US"/>
              </w:rPr>
            </w:pPr>
            <w:r w:rsidRPr="00DC53D2">
              <w:rPr>
                <w:bCs/>
                <w:lang w:eastAsia="en-US"/>
              </w:rPr>
              <w:t>w sprawie upoważnienia dyrektora Zespołu Szkolno-Przedszkolnego w Żarach do zwolnienia uczniów z opłat za posiłki w stołówce szkolnej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3D2" w:rsidRDefault="00DC53D2" w:rsidP="00DC53D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3D2" w:rsidRDefault="00DC53D2" w:rsidP="00DC53D2">
            <w:pPr>
              <w:spacing w:line="276" w:lineRule="auto"/>
              <w:rPr>
                <w:lang w:eastAsia="en-US"/>
              </w:rPr>
            </w:pPr>
          </w:p>
        </w:tc>
      </w:tr>
      <w:tr w:rsidR="00C56A7C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7C" w:rsidRDefault="00C56A7C" w:rsidP="00C56A7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7C" w:rsidRDefault="00C56A7C" w:rsidP="00C56A7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7C" w:rsidRDefault="00C56A7C" w:rsidP="00C56A7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7C" w:rsidRPr="005C57D1" w:rsidRDefault="00C56A7C" w:rsidP="00C56A7C">
            <w:pPr>
              <w:spacing w:line="276" w:lineRule="auto"/>
              <w:rPr>
                <w:bCs/>
                <w:lang w:eastAsia="en-US"/>
              </w:rPr>
            </w:pPr>
            <w:r w:rsidRPr="00595236">
              <w:rPr>
                <w:bCs/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A7C" w:rsidRDefault="00C56A7C" w:rsidP="00C56A7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A7C" w:rsidRDefault="00C56A7C" w:rsidP="00C56A7C">
            <w:pPr>
              <w:spacing w:line="276" w:lineRule="auto"/>
              <w:rPr>
                <w:lang w:eastAsia="en-US"/>
              </w:rPr>
            </w:pPr>
          </w:p>
        </w:tc>
      </w:tr>
      <w:tr w:rsidR="004415F1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F1" w:rsidRDefault="004415F1" w:rsidP="004415F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F1" w:rsidRDefault="004415F1" w:rsidP="004415F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WA.0050.229.2022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F1" w:rsidRDefault="004415F1" w:rsidP="004415F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F1" w:rsidRPr="00595236" w:rsidRDefault="004415F1" w:rsidP="004415F1">
            <w:pPr>
              <w:spacing w:line="276" w:lineRule="auto"/>
              <w:rPr>
                <w:bCs/>
                <w:lang w:eastAsia="en-US"/>
              </w:rPr>
            </w:pPr>
            <w:r w:rsidRPr="004415F1">
              <w:rPr>
                <w:bCs/>
                <w:lang w:eastAsia="en-US"/>
              </w:rPr>
              <w:t>w sprawie ustalenia wysokości cen i opłat za korzystanie z gminnych obiektów i urządzeń sportowo-rekreacyjnych zarządzanych przez Miejski Ośrodek Sportu Rekreacji i Wypoczynku w Żarach.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5F1" w:rsidRDefault="004415F1" w:rsidP="004415F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5F1" w:rsidRDefault="004415F1" w:rsidP="004415F1">
            <w:pPr>
              <w:spacing w:line="276" w:lineRule="auto"/>
              <w:rPr>
                <w:lang w:eastAsia="en-US"/>
              </w:rPr>
            </w:pPr>
          </w:p>
        </w:tc>
      </w:tr>
      <w:tr w:rsidR="0046457D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7D" w:rsidRDefault="0046457D" w:rsidP="0046457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7D" w:rsidRDefault="0046457D" w:rsidP="0046457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7D" w:rsidRDefault="0046457D" w:rsidP="0046457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DBF" w:rsidRPr="007F5DBF" w:rsidRDefault="007F5DBF" w:rsidP="007F5DBF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w sprawie </w:t>
            </w:r>
            <w:r w:rsidRPr="007F5DBF">
              <w:rPr>
                <w:bCs/>
                <w:lang w:eastAsia="en-US"/>
              </w:rPr>
              <w:t>opracowania materiałów planistycznych do projektu uchwały budżetowej Gminy Żary o statusie</w:t>
            </w:r>
          </w:p>
          <w:p w:rsidR="0046457D" w:rsidRPr="00595236" w:rsidRDefault="007F5DBF" w:rsidP="007F5DBF">
            <w:pPr>
              <w:spacing w:line="276" w:lineRule="auto"/>
              <w:rPr>
                <w:bCs/>
                <w:lang w:eastAsia="en-US"/>
              </w:rPr>
            </w:pPr>
            <w:r w:rsidRPr="007F5DBF">
              <w:rPr>
                <w:bCs/>
                <w:lang w:eastAsia="en-US"/>
              </w:rPr>
              <w:t>miejskim na rok 2023 oraz do zmiany Wieloletniej Prognozy Finansowej.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57D" w:rsidRDefault="0046457D" w:rsidP="0046457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SK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57D" w:rsidRDefault="0046457D" w:rsidP="0046457D">
            <w:pPr>
              <w:spacing w:line="276" w:lineRule="auto"/>
              <w:rPr>
                <w:lang w:eastAsia="en-US"/>
              </w:rPr>
            </w:pPr>
          </w:p>
        </w:tc>
      </w:tr>
      <w:tr w:rsidR="000E0A60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60" w:rsidRDefault="000E0A60" w:rsidP="000E0A6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60" w:rsidRDefault="000E0A60" w:rsidP="000E0A6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60" w:rsidRDefault="000E0A60" w:rsidP="000E0A6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21.09.2022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60" w:rsidRPr="00595236" w:rsidRDefault="000E0A60" w:rsidP="000E0A60">
            <w:pPr>
              <w:spacing w:line="276" w:lineRule="auto"/>
              <w:rPr>
                <w:bCs/>
                <w:lang w:eastAsia="en-US"/>
              </w:rPr>
            </w:pPr>
            <w:r w:rsidRPr="000E0A60">
              <w:rPr>
                <w:bCs/>
                <w:lang w:eastAsia="en-US"/>
              </w:rPr>
              <w:t>w sprawie powołania Komisji Konkursowej do spraw rozpatrzenia wniosków o przyznanie nagrody Burmistrza Miasta Żary z okazji Dnia Komisji Edukacji Narodowej dla nauczycieli zatrudnionych w placówkach oświatowych, prowadzonych przez Gminę Żary o statusie miejskim</w:t>
            </w:r>
            <w:r w:rsidR="00691955"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A60" w:rsidRDefault="000E0A60" w:rsidP="000E0A6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60" w:rsidRDefault="000E0A60" w:rsidP="000E0A60">
            <w:pPr>
              <w:spacing w:line="276" w:lineRule="auto"/>
              <w:rPr>
                <w:lang w:eastAsia="en-US"/>
              </w:rPr>
            </w:pPr>
          </w:p>
        </w:tc>
      </w:tr>
      <w:tr w:rsidR="002C3B2F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2F" w:rsidRDefault="002C3B2F" w:rsidP="002C3B2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2F" w:rsidRDefault="002C3B2F" w:rsidP="002C3B2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2F" w:rsidRDefault="002C3B2F" w:rsidP="002C3B2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2F" w:rsidRPr="00595236" w:rsidRDefault="002C3B2F" w:rsidP="002C3B2F">
            <w:pPr>
              <w:spacing w:line="276" w:lineRule="auto"/>
              <w:rPr>
                <w:bCs/>
                <w:lang w:eastAsia="en-US"/>
              </w:rPr>
            </w:pPr>
            <w:r w:rsidRPr="002C3B2F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B2F" w:rsidRDefault="002C3B2F" w:rsidP="002C3B2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B2F" w:rsidRDefault="002C3B2F" w:rsidP="002C3B2F">
            <w:pPr>
              <w:spacing w:line="276" w:lineRule="auto"/>
              <w:rPr>
                <w:lang w:eastAsia="en-US"/>
              </w:rPr>
            </w:pPr>
          </w:p>
        </w:tc>
      </w:tr>
      <w:tr w:rsidR="00DB1581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1" w:rsidRDefault="00DB1581" w:rsidP="00DB158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1" w:rsidRDefault="00DB1581" w:rsidP="00DB158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1" w:rsidRDefault="00DB1581" w:rsidP="00DB158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1" w:rsidRPr="00595236" w:rsidRDefault="00DB1581" w:rsidP="00DB1581">
            <w:pPr>
              <w:spacing w:line="276" w:lineRule="auto"/>
              <w:rPr>
                <w:bCs/>
                <w:lang w:eastAsia="en-US"/>
              </w:rPr>
            </w:pPr>
            <w:r w:rsidRPr="00DB1581">
              <w:rPr>
                <w:bCs/>
                <w:lang w:eastAsia="en-US"/>
              </w:rPr>
              <w:t>w sprawie zmniejszenia rezerwy ogólnej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581" w:rsidRDefault="00DB1581" w:rsidP="00DB158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581" w:rsidRDefault="00DB1581" w:rsidP="00DB1581">
            <w:pPr>
              <w:spacing w:line="276" w:lineRule="auto"/>
              <w:rPr>
                <w:lang w:eastAsia="en-US"/>
              </w:rPr>
            </w:pPr>
          </w:p>
        </w:tc>
      </w:tr>
      <w:tr w:rsidR="00B224ED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ED" w:rsidRDefault="00B224ED" w:rsidP="00B224E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ED" w:rsidRDefault="00B224ED" w:rsidP="00B224E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ED" w:rsidRDefault="00B224ED" w:rsidP="00B224E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ED" w:rsidRPr="00595236" w:rsidRDefault="00B224ED" w:rsidP="00B224ED">
            <w:pPr>
              <w:spacing w:line="276" w:lineRule="auto"/>
              <w:rPr>
                <w:bCs/>
                <w:lang w:eastAsia="en-US"/>
              </w:rPr>
            </w:pPr>
            <w:r w:rsidRPr="00B224ED">
              <w:rPr>
                <w:bCs/>
                <w:lang w:eastAsia="en-US"/>
              </w:rPr>
              <w:t>w sprawie ustalenia wysokości wydatków na pokrycie kosztów na realizacje w roku 2022 programu z zakresu profilaktyki i rozwiązywania problemów alkoholowych pt.: "Warsztaty rękodzielnicze z elementami arteterapii" organizowane w ramach Wystawy zorganizowanej z okazji Światowego Dnia Terapii Zajęciowej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4ED" w:rsidRDefault="00B224ED" w:rsidP="00B224E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4ED" w:rsidRDefault="00B224ED" w:rsidP="00B224ED">
            <w:pPr>
              <w:spacing w:line="276" w:lineRule="auto"/>
              <w:rPr>
                <w:lang w:eastAsia="en-US"/>
              </w:rPr>
            </w:pPr>
          </w:p>
        </w:tc>
      </w:tr>
      <w:tr w:rsidR="00BC1CFA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FA" w:rsidRDefault="00BC1CFA" w:rsidP="00BC1CF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FA" w:rsidRDefault="00BC1CFA" w:rsidP="00BC1CF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FA" w:rsidRDefault="00BC1CFA" w:rsidP="00BC1CF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FA" w:rsidRPr="00595236" w:rsidRDefault="00BC1CFA" w:rsidP="00BC1CFA">
            <w:pPr>
              <w:spacing w:line="276" w:lineRule="auto"/>
              <w:rPr>
                <w:bCs/>
                <w:lang w:eastAsia="en-US"/>
              </w:rPr>
            </w:pPr>
            <w:r w:rsidRPr="00BC1CFA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CFA" w:rsidRDefault="00BC1CFA" w:rsidP="00BC1CF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CFA" w:rsidRDefault="00BC1CFA" w:rsidP="00BC1CFA">
            <w:pPr>
              <w:spacing w:line="276" w:lineRule="auto"/>
              <w:rPr>
                <w:lang w:eastAsia="en-US"/>
              </w:rPr>
            </w:pPr>
          </w:p>
        </w:tc>
      </w:tr>
      <w:tr w:rsidR="009B31F4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F4" w:rsidRDefault="009B31F4" w:rsidP="009B31F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F4" w:rsidRDefault="009B31F4" w:rsidP="009B31F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F4" w:rsidRDefault="009B31F4" w:rsidP="009B31F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29.09.2022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F4" w:rsidRPr="00595236" w:rsidRDefault="009B31F4" w:rsidP="009B31F4">
            <w:pPr>
              <w:spacing w:line="276" w:lineRule="auto"/>
              <w:rPr>
                <w:bCs/>
                <w:lang w:eastAsia="en-US"/>
              </w:rPr>
            </w:pPr>
            <w:r w:rsidRPr="009B31F4">
              <w:rPr>
                <w:bCs/>
                <w:lang w:eastAsia="en-US"/>
              </w:rPr>
              <w:t>w sprawie zmiany załącznika nr 1 do zarządzenia Burmistrza Miasta Żary Nr WA.0050.147.2021 z dnia 13.07.2021r.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1F4" w:rsidRDefault="009B31F4" w:rsidP="009B31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1F4" w:rsidRDefault="009B31F4" w:rsidP="009B31F4">
            <w:pPr>
              <w:spacing w:line="276" w:lineRule="auto"/>
              <w:rPr>
                <w:lang w:eastAsia="en-US"/>
              </w:rPr>
            </w:pPr>
          </w:p>
        </w:tc>
      </w:tr>
      <w:tr w:rsidR="00E23FB0" w:rsidTr="00002EEF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B0" w:rsidRDefault="00E23FB0" w:rsidP="00E23FB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B0" w:rsidRDefault="00E23FB0" w:rsidP="00E23FB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B0" w:rsidRDefault="00E23FB0" w:rsidP="00E23FB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B0" w:rsidRPr="00595236" w:rsidRDefault="00E23FB0" w:rsidP="00E23FB0">
            <w:pPr>
              <w:spacing w:line="276" w:lineRule="auto"/>
              <w:rPr>
                <w:bCs/>
                <w:lang w:eastAsia="en-US"/>
              </w:rPr>
            </w:pPr>
            <w:r w:rsidRPr="00E23FB0">
              <w:rPr>
                <w:bCs/>
                <w:lang w:eastAsia="en-US"/>
              </w:rPr>
              <w:t>w sprawie ustalenia stawek czynszu dla mieszkaniowego zasobu Gminy Żary o statusie miejskim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FB0" w:rsidRDefault="00E23FB0" w:rsidP="00E23FB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B0" w:rsidRDefault="00E23FB0" w:rsidP="00E23FB0">
            <w:pPr>
              <w:spacing w:line="276" w:lineRule="auto"/>
              <w:rPr>
                <w:lang w:eastAsia="en-US"/>
              </w:rPr>
            </w:pPr>
          </w:p>
        </w:tc>
      </w:tr>
      <w:tr w:rsidR="009059B4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4" w:rsidRDefault="009059B4" w:rsidP="009059B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4" w:rsidRDefault="009059B4" w:rsidP="009059B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4" w:rsidRDefault="009059B4" w:rsidP="009059B4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04.10.2022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4" w:rsidRPr="00595236" w:rsidRDefault="00255479" w:rsidP="009059B4">
            <w:pPr>
              <w:spacing w:line="276" w:lineRule="auto"/>
              <w:rPr>
                <w:bCs/>
                <w:lang w:eastAsia="en-US"/>
              </w:rPr>
            </w:pPr>
            <w:r w:rsidRPr="00255479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9B4" w:rsidRDefault="009059B4" w:rsidP="009059B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9B4" w:rsidRDefault="009059B4" w:rsidP="009059B4">
            <w:pPr>
              <w:spacing w:line="276" w:lineRule="auto"/>
              <w:rPr>
                <w:lang w:eastAsia="en-US"/>
              </w:rPr>
            </w:pPr>
          </w:p>
        </w:tc>
      </w:tr>
      <w:tr w:rsidR="00924162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2" w:rsidRDefault="00924162" w:rsidP="0092416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2" w:rsidRDefault="00924162" w:rsidP="0092416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WA.0050.239.2022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2" w:rsidRDefault="00924162" w:rsidP="0092416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06.10.2022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2" w:rsidRPr="00595236" w:rsidRDefault="00924162" w:rsidP="00924162">
            <w:pPr>
              <w:spacing w:line="276" w:lineRule="auto"/>
              <w:rPr>
                <w:bCs/>
                <w:lang w:eastAsia="en-US"/>
              </w:rPr>
            </w:pPr>
            <w:r w:rsidRPr="00924162">
              <w:rPr>
                <w:bCs/>
                <w:lang w:eastAsia="en-US"/>
              </w:rPr>
              <w:t>w sprawie przyjęcia planu wykorzystania gminnego zasobu nieruchomości Gminy Żary o statusie miejskim na lata 2021-2023.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162" w:rsidRDefault="00924162" w:rsidP="0092416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62" w:rsidRDefault="00924162" w:rsidP="00924162">
            <w:pPr>
              <w:spacing w:line="276" w:lineRule="auto"/>
              <w:rPr>
                <w:lang w:eastAsia="en-US"/>
              </w:rPr>
            </w:pPr>
          </w:p>
        </w:tc>
      </w:tr>
      <w:tr w:rsidR="002C29DC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DC" w:rsidRDefault="002C29DC" w:rsidP="002C29D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DC" w:rsidRDefault="002C29DC" w:rsidP="002C29D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DC" w:rsidRDefault="002C29DC" w:rsidP="002C29D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DC" w:rsidRPr="00595236" w:rsidRDefault="002C29DC" w:rsidP="002C29DC">
            <w:pPr>
              <w:spacing w:line="276" w:lineRule="auto"/>
              <w:rPr>
                <w:bCs/>
                <w:lang w:eastAsia="en-US"/>
              </w:rPr>
            </w:pPr>
            <w:r w:rsidRPr="002C29DC">
              <w:rPr>
                <w:bCs/>
                <w:lang w:eastAsia="en-US"/>
              </w:rPr>
              <w:t>w sprawie wyznaczenia do sprzedaży z zasobu nieruchomości Gminy Żary o statusie miejskim lokali mieszkalnych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9DC" w:rsidRDefault="002C29DC" w:rsidP="002C29D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DC" w:rsidRDefault="002C29DC" w:rsidP="002C29DC">
            <w:pPr>
              <w:spacing w:line="276" w:lineRule="auto"/>
              <w:rPr>
                <w:lang w:eastAsia="en-US"/>
              </w:rPr>
            </w:pPr>
          </w:p>
        </w:tc>
      </w:tr>
      <w:tr w:rsidR="00AD533D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3D" w:rsidRDefault="00AD533D" w:rsidP="00AD533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3D" w:rsidRDefault="00AD533D" w:rsidP="00AD533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3D" w:rsidRDefault="00AD533D" w:rsidP="00AD533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3D" w:rsidRPr="00595236" w:rsidRDefault="00AD533D" w:rsidP="00AD533D">
            <w:pPr>
              <w:spacing w:line="276" w:lineRule="auto"/>
              <w:rPr>
                <w:bCs/>
                <w:lang w:eastAsia="en-US"/>
              </w:rPr>
            </w:pPr>
            <w:r w:rsidRPr="00AD533D">
              <w:rPr>
                <w:bCs/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33D" w:rsidRDefault="00AD533D" w:rsidP="00AD533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33D" w:rsidRDefault="00AD533D" w:rsidP="00AD533D">
            <w:pPr>
              <w:spacing w:line="276" w:lineRule="auto"/>
              <w:rPr>
                <w:lang w:eastAsia="en-US"/>
              </w:rPr>
            </w:pPr>
          </w:p>
        </w:tc>
      </w:tr>
      <w:tr w:rsidR="00324BE8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E8" w:rsidRDefault="00324BE8" w:rsidP="00324BE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E8" w:rsidRDefault="00324BE8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E8" w:rsidRDefault="00324BE8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11.10.2022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E8" w:rsidRPr="00595236" w:rsidRDefault="00324BE8" w:rsidP="00324BE8">
            <w:pPr>
              <w:spacing w:line="276" w:lineRule="auto"/>
              <w:rPr>
                <w:bCs/>
                <w:lang w:eastAsia="en-US"/>
              </w:rPr>
            </w:pPr>
            <w:r w:rsidRPr="00324BE8">
              <w:rPr>
                <w:bCs/>
                <w:lang w:eastAsia="en-US"/>
              </w:rPr>
              <w:t>w sprawie przyznania nagród wyróżniającym się nauczycielom zatrudnionym w placówkach oświatowych prowadzonych przez Gminę Żary o statusie miejskim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BE8" w:rsidRDefault="00324BE8" w:rsidP="00324BE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E8" w:rsidRDefault="00324BE8" w:rsidP="00324BE8">
            <w:pPr>
              <w:spacing w:line="276" w:lineRule="auto"/>
              <w:rPr>
                <w:lang w:eastAsia="en-US"/>
              </w:rPr>
            </w:pPr>
          </w:p>
        </w:tc>
      </w:tr>
      <w:tr w:rsidR="00B529AA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A" w:rsidRDefault="00B529AA" w:rsidP="00324BE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A" w:rsidRDefault="00B529AA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A" w:rsidRDefault="00B529AA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17.10.2022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A" w:rsidRPr="00324BE8" w:rsidRDefault="00B529AA" w:rsidP="00324BE8">
            <w:pPr>
              <w:spacing w:line="276" w:lineRule="auto"/>
              <w:rPr>
                <w:bCs/>
                <w:lang w:eastAsia="en-US"/>
              </w:rPr>
            </w:pPr>
            <w:r w:rsidRPr="00B529AA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9AA" w:rsidRDefault="00B529AA" w:rsidP="00324BE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9AA" w:rsidRDefault="00B529AA" w:rsidP="00324BE8">
            <w:pPr>
              <w:spacing w:line="276" w:lineRule="auto"/>
              <w:rPr>
                <w:lang w:eastAsia="en-US"/>
              </w:rPr>
            </w:pPr>
          </w:p>
        </w:tc>
      </w:tr>
      <w:tr w:rsidR="008E6112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2" w:rsidRDefault="008E6112" w:rsidP="00324BE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2" w:rsidRDefault="008E6112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2" w:rsidRDefault="008E6112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2" w:rsidRPr="00B529AA" w:rsidRDefault="008E6112" w:rsidP="00324BE8">
            <w:pPr>
              <w:spacing w:line="276" w:lineRule="auto"/>
              <w:rPr>
                <w:bCs/>
                <w:lang w:eastAsia="en-US"/>
              </w:rPr>
            </w:pPr>
            <w:r w:rsidRPr="008E6112">
              <w:rPr>
                <w:bCs/>
                <w:lang w:eastAsia="en-US"/>
              </w:rPr>
              <w:t>w sprawie zmiany Zarządzenia Nr WA.0050.213.2022 z dnia 2 września 2022r. w 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112" w:rsidRDefault="008E6112" w:rsidP="00324BE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112" w:rsidRDefault="008E6112" w:rsidP="00324BE8">
            <w:pPr>
              <w:spacing w:line="276" w:lineRule="auto"/>
              <w:rPr>
                <w:lang w:eastAsia="en-US"/>
              </w:rPr>
            </w:pPr>
          </w:p>
        </w:tc>
      </w:tr>
      <w:tr w:rsidR="007E1EAA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A" w:rsidRDefault="007E1EAA" w:rsidP="00324BE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A" w:rsidRDefault="007E1EAA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A" w:rsidRDefault="007E1EAA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A" w:rsidRPr="008E6112" w:rsidRDefault="007E1EAA" w:rsidP="00324BE8">
            <w:pPr>
              <w:spacing w:line="276" w:lineRule="auto"/>
              <w:rPr>
                <w:bCs/>
                <w:lang w:eastAsia="en-US"/>
              </w:rPr>
            </w:pPr>
            <w:r w:rsidRPr="007E1EAA">
              <w:rPr>
                <w:bCs/>
                <w:lang w:eastAsia="en-US"/>
              </w:rPr>
              <w:t>w sprawie zmiany Zarządzenia Nr WA.0050.214.2022 z dnia 2 września 2022r. w 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EAA" w:rsidRDefault="007E1EAA" w:rsidP="00324BE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AA" w:rsidRDefault="007E1EAA" w:rsidP="00324BE8">
            <w:pPr>
              <w:spacing w:line="276" w:lineRule="auto"/>
              <w:rPr>
                <w:lang w:eastAsia="en-US"/>
              </w:rPr>
            </w:pPr>
          </w:p>
        </w:tc>
      </w:tr>
      <w:tr w:rsidR="00624964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64" w:rsidRDefault="00D46965" w:rsidP="00324BE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</w:t>
            </w:r>
            <w:r w:rsidR="00624964">
              <w:rPr>
                <w:szCs w:val="20"/>
                <w:lang w:eastAsia="en-US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64" w:rsidRDefault="00624964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64" w:rsidRDefault="00624964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64" w:rsidRPr="007E1EAA" w:rsidRDefault="00624964" w:rsidP="00324BE8">
            <w:pPr>
              <w:spacing w:line="276" w:lineRule="auto"/>
              <w:rPr>
                <w:bCs/>
                <w:lang w:eastAsia="en-US"/>
              </w:rPr>
            </w:pPr>
            <w:r w:rsidRPr="00624964">
              <w:rPr>
                <w:bCs/>
                <w:lang w:eastAsia="en-US"/>
              </w:rPr>
              <w:t>w sprawie zmiany Zarządzenia Nr WA.0050.215.2022 z dnia 2 września 2022r. w 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964" w:rsidRDefault="00624964" w:rsidP="00324BE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64" w:rsidRDefault="00624964" w:rsidP="00324BE8">
            <w:pPr>
              <w:spacing w:line="276" w:lineRule="auto"/>
              <w:rPr>
                <w:lang w:eastAsia="en-US"/>
              </w:rPr>
            </w:pPr>
          </w:p>
        </w:tc>
      </w:tr>
      <w:tr w:rsidR="00D46965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65" w:rsidRDefault="00D46965" w:rsidP="00324BE8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65" w:rsidRDefault="00D46965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65" w:rsidRDefault="00D46965" w:rsidP="00324BE8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65" w:rsidRPr="00624964" w:rsidRDefault="00D46965" w:rsidP="00324BE8">
            <w:pPr>
              <w:spacing w:line="276" w:lineRule="auto"/>
              <w:rPr>
                <w:bCs/>
                <w:lang w:eastAsia="en-US"/>
              </w:rPr>
            </w:pPr>
            <w:r w:rsidRPr="00D46965">
              <w:rPr>
                <w:bCs/>
                <w:lang w:eastAsia="en-US"/>
              </w:rPr>
              <w:t>w sprawie zmiany Zarządzenia Nr WA.0050.216.2022 z dnia 2 września 2022r. w sprawie ogłoszenia drugiego przetargu ustnego nieograniczonego na sprzedaż z zasobu nieruchomości Gminy Żary o statusie miejskim lokalu o innym przeznaczeniu niż mieszkalne wraz ze sprzedażą części ułamkowej gruntu przynależnego do budynku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965" w:rsidRDefault="00D46965" w:rsidP="00324BE8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965" w:rsidRDefault="00D46965" w:rsidP="00324BE8">
            <w:pPr>
              <w:spacing w:line="276" w:lineRule="auto"/>
              <w:rPr>
                <w:lang w:eastAsia="en-US"/>
              </w:rPr>
            </w:pPr>
          </w:p>
        </w:tc>
      </w:tr>
      <w:tr w:rsidR="0021371D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1D" w:rsidRDefault="0021371D" w:rsidP="0021371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1D" w:rsidRDefault="0021371D" w:rsidP="0021371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1D" w:rsidRDefault="0021371D" w:rsidP="0021371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25.10.2022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1D" w:rsidRPr="00624964" w:rsidRDefault="0021371D" w:rsidP="0021371D">
            <w:pPr>
              <w:spacing w:line="276" w:lineRule="auto"/>
              <w:rPr>
                <w:bCs/>
                <w:lang w:eastAsia="en-US"/>
              </w:rPr>
            </w:pPr>
            <w:r w:rsidRPr="0021371D">
              <w:rPr>
                <w:bCs/>
                <w:lang w:eastAsia="en-US"/>
              </w:rPr>
              <w:t>w sprawie racjonalizacji poboru i zużycia nośników energii w jednostkach organizacyjnych Gminy Żary o statusie miejskim.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71D" w:rsidRDefault="0021371D" w:rsidP="0021371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71D" w:rsidRDefault="0021371D" w:rsidP="0021371D">
            <w:pPr>
              <w:spacing w:line="276" w:lineRule="auto"/>
              <w:rPr>
                <w:lang w:eastAsia="en-US"/>
              </w:rPr>
            </w:pPr>
          </w:p>
        </w:tc>
      </w:tr>
      <w:tr w:rsidR="004253DA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A" w:rsidRDefault="004253DA" w:rsidP="004253D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A" w:rsidRDefault="004253DA" w:rsidP="004253D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WA.0050.249.2022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A" w:rsidRDefault="004253DA" w:rsidP="004253D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26.10.2022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A" w:rsidRPr="00624964" w:rsidRDefault="004253DA" w:rsidP="004253DA">
            <w:pPr>
              <w:spacing w:line="276" w:lineRule="auto"/>
              <w:rPr>
                <w:bCs/>
                <w:lang w:eastAsia="en-US"/>
              </w:rPr>
            </w:pPr>
            <w:r w:rsidRPr="004253DA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DA" w:rsidRDefault="004253DA" w:rsidP="004253D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DA" w:rsidRDefault="004253DA" w:rsidP="004253DA">
            <w:pPr>
              <w:spacing w:line="276" w:lineRule="auto"/>
              <w:rPr>
                <w:lang w:eastAsia="en-US"/>
              </w:rPr>
            </w:pPr>
          </w:p>
        </w:tc>
      </w:tr>
      <w:tr w:rsidR="007F6BE2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E2" w:rsidRDefault="007F6BE2" w:rsidP="007F6BE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E2" w:rsidRDefault="007F6BE2" w:rsidP="007F6BE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E2" w:rsidRDefault="007F6BE2" w:rsidP="007F6BE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27.10.2022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E2" w:rsidRPr="00624964" w:rsidRDefault="007F6BE2" w:rsidP="007F6BE2">
            <w:pPr>
              <w:spacing w:line="276" w:lineRule="auto"/>
              <w:rPr>
                <w:bCs/>
                <w:lang w:eastAsia="en-US"/>
              </w:rPr>
            </w:pPr>
            <w:r w:rsidRPr="007F6BE2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BE2" w:rsidRDefault="007F6BE2" w:rsidP="007F6BE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BE2" w:rsidRDefault="007F6BE2" w:rsidP="007F6BE2">
            <w:pPr>
              <w:spacing w:line="276" w:lineRule="auto"/>
              <w:rPr>
                <w:lang w:eastAsia="en-US"/>
              </w:rPr>
            </w:pPr>
          </w:p>
        </w:tc>
      </w:tr>
      <w:tr w:rsidR="005C5CBC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BC" w:rsidRDefault="005C5CBC" w:rsidP="005C5CB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BC" w:rsidRDefault="005C5CBC" w:rsidP="005C5CB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BC" w:rsidRDefault="00F31B85" w:rsidP="005C5CBC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28</w:t>
            </w:r>
            <w:r w:rsidR="005C5CBC">
              <w:rPr>
                <w:b/>
                <w:sz w:val="23"/>
                <w:szCs w:val="23"/>
                <w:lang w:eastAsia="en-US"/>
              </w:rPr>
              <w:t>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BC" w:rsidRPr="00624964" w:rsidRDefault="005D7E26" w:rsidP="005C5CBC">
            <w:pPr>
              <w:spacing w:line="276" w:lineRule="auto"/>
              <w:rPr>
                <w:bCs/>
                <w:lang w:eastAsia="en-US"/>
              </w:rPr>
            </w:pPr>
            <w:r w:rsidRPr="005D7E26">
              <w:rPr>
                <w:bCs/>
                <w:lang w:eastAsia="en-US"/>
              </w:rPr>
              <w:t>w sprawie zmiany załącznika nr 1 do zarządzenia Burmistrza Miasta Żary Nr WA.0050.191.2022 z dnia 4.08.2022r.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CBC" w:rsidRDefault="005C5CBC" w:rsidP="005C5CB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CBC" w:rsidRDefault="005C5CBC" w:rsidP="005C5CBC">
            <w:pPr>
              <w:spacing w:line="276" w:lineRule="auto"/>
              <w:rPr>
                <w:lang w:eastAsia="en-US"/>
              </w:rPr>
            </w:pPr>
          </w:p>
        </w:tc>
      </w:tr>
      <w:tr w:rsidR="00C427DE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E" w:rsidRDefault="00C427DE" w:rsidP="00C427D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E" w:rsidRDefault="00C427DE" w:rsidP="00C427D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E" w:rsidRDefault="00C427DE" w:rsidP="00C427D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E" w:rsidRPr="00624964" w:rsidRDefault="00C427DE" w:rsidP="00C427DE">
            <w:pPr>
              <w:spacing w:line="276" w:lineRule="auto"/>
              <w:rPr>
                <w:bCs/>
                <w:lang w:eastAsia="en-US"/>
              </w:rPr>
            </w:pPr>
            <w:r w:rsidRPr="00C427DE">
              <w:rPr>
                <w:bCs/>
                <w:lang w:eastAsia="en-US"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7DE" w:rsidRDefault="00C427DE" w:rsidP="00C427D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DE" w:rsidRDefault="00C427DE" w:rsidP="00C427DE">
            <w:pPr>
              <w:spacing w:line="276" w:lineRule="auto"/>
              <w:rPr>
                <w:lang w:eastAsia="en-US"/>
              </w:rPr>
            </w:pPr>
          </w:p>
        </w:tc>
      </w:tr>
      <w:tr w:rsidR="00E3729A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9A" w:rsidRDefault="00E3729A" w:rsidP="00E3729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9A" w:rsidRDefault="00E3729A" w:rsidP="00E3729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9A" w:rsidRDefault="00E3729A" w:rsidP="00E3729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9A" w:rsidRPr="00C427DE" w:rsidRDefault="00E3729A" w:rsidP="00E3729A">
            <w:pPr>
              <w:spacing w:line="276" w:lineRule="auto"/>
              <w:rPr>
                <w:bCs/>
                <w:lang w:eastAsia="en-US"/>
              </w:rPr>
            </w:pPr>
            <w:r w:rsidRPr="00E3729A">
              <w:rPr>
                <w:bCs/>
                <w:lang w:eastAsia="en-US"/>
              </w:rPr>
              <w:t>w sprawie ogłoszenia pierwszego przetargu ustnego nieograniczonego na sprzedaż z zasobu nieruchomości Gminy Żary o statusie miejskim lokalu mieszkalnego wraz ze sprzedażą części ułamkowej gruntu przynależnego do budynku oraz 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9A" w:rsidRDefault="00E3729A" w:rsidP="00E3729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9A" w:rsidRDefault="00E3729A" w:rsidP="00E3729A">
            <w:pPr>
              <w:spacing w:line="276" w:lineRule="auto"/>
              <w:rPr>
                <w:lang w:eastAsia="en-US"/>
              </w:rPr>
            </w:pPr>
          </w:p>
        </w:tc>
      </w:tr>
      <w:tr w:rsidR="00FC6705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5" w:rsidRDefault="00FC6705" w:rsidP="00FC670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5" w:rsidRDefault="00FC6705" w:rsidP="00FC670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5" w:rsidRDefault="00FC6705" w:rsidP="00FC670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5" w:rsidRPr="00C427DE" w:rsidRDefault="00FC6705" w:rsidP="00FC6705">
            <w:pPr>
              <w:spacing w:line="276" w:lineRule="auto"/>
              <w:rPr>
                <w:bCs/>
                <w:lang w:eastAsia="en-US"/>
              </w:rPr>
            </w:pPr>
            <w:r w:rsidRPr="00FC6705">
              <w:rPr>
                <w:bCs/>
                <w:lang w:eastAsia="en-US"/>
              </w:rPr>
              <w:t>w sprawie ogłoszenia pierwszego przetargu ustnego nieograniczonego na sprzedaż z zasobu nieruchomości Gminy Żary o statusie miejskim niezabudowanej nieruchomości gruntowej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705" w:rsidRDefault="00FC6705" w:rsidP="00FC670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705" w:rsidRDefault="00FC6705" w:rsidP="00FC6705">
            <w:pPr>
              <w:spacing w:line="276" w:lineRule="auto"/>
              <w:rPr>
                <w:lang w:eastAsia="en-US"/>
              </w:rPr>
            </w:pPr>
          </w:p>
        </w:tc>
      </w:tr>
      <w:tr w:rsidR="00F31B85" w:rsidTr="009059B4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Default="00F31B85" w:rsidP="00F31B8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Default="00F31B85" w:rsidP="00F31B8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Default="00F31B85" w:rsidP="00F31B8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Pr="00C427DE" w:rsidRDefault="00F31B85" w:rsidP="00F31B85">
            <w:pPr>
              <w:spacing w:line="276" w:lineRule="auto"/>
              <w:rPr>
                <w:bCs/>
                <w:lang w:eastAsia="en-US"/>
              </w:rPr>
            </w:pPr>
            <w:r w:rsidRPr="00F417B9">
              <w:rPr>
                <w:bCs/>
                <w:lang w:eastAsia="en-US"/>
              </w:rPr>
              <w:t xml:space="preserve">w sprawie ogłoszenia drugiego przetargu ustnego nieograniczonego na sprzedaż z zasobu nieruchomości Gminy Żary o statusie miejskim lokali mieszkalnych wraz ze sprzedażą części ułamkowych gruntów przynależnych do budynków oraz </w:t>
            </w:r>
            <w:r w:rsidRPr="00F417B9">
              <w:rPr>
                <w:bCs/>
                <w:lang w:eastAsia="en-US"/>
              </w:rPr>
              <w:lastRenderedPageBreak/>
              <w:t>wyznaczenia komisji przetargowej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Default="00F31B85" w:rsidP="00F31B8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lastRenderedPageBreak/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B85" w:rsidRDefault="00F31B85" w:rsidP="00F31B85">
            <w:pPr>
              <w:spacing w:line="276" w:lineRule="auto"/>
              <w:rPr>
                <w:lang w:eastAsia="en-US"/>
              </w:rPr>
            </w:pPr>
          </w:p>
        </w:tc>
      </w:tr>
      <w:tr w:rsidR="00F31B85" w:rsidTr="00275E91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Default="00F31B85" w:rsidP="00F31B8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Default="00F31B85" w:rsidP="00F31B8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Default="00F31B85" w:rsidP="00F31B8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31.10.2022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Pr="00C427DE" w:rsidRDefault="00F31B85" w:rsidP="00F31B85">
            <w:pPr>
              <w:spacing w:line="276" w:lineRule="auto"/>
              <w:rPr>
                <w:bCs/>
                <w:lang w:eastAsia="en-US"/>
              </w:rPr>
            </w:pPr>
            <w:r w:rsidRPr="00F31B85">
              <w:rPr>
                <w:bCs/>
                <w:lang w:eastAsia="en-US"/>
              </w:rPr>
              <w:t>w sprawie ogłoszenia pierwszego przetargu ustnego nieograniczonego na sprzedaż z zasobu nieruchomości Gminy Żary o statusie miejskim lokalu o innym przeznaczeniu niż mieszkalne wraz ze sprzedażą części ułamkowej gruntu przynależnego do budynku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Pr="00F6750A" w:rsidRDefault="00F6750A" w:rsidP="00F31B8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F6750A"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B85" w:rsidRDefault="00F31B85" w:rsidP="00F31B85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2D46EE" w:rsidTr="00275E91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Default="002D46EE" w:rsidP="002D46E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Default="002D46EE" w:rsidP="002D46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Default="002D46EE" w:rsidP="002D46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Pr="00C427DE" w:rsidRDefault="002D46EE" w:rsidP="002D46EE">
            <w:pPr>
              <w:spacing w:line="276" w:lineRule="auto"/>
              <w:rPr>
                <w:bCs/>
                <w:lang w:eastAsia="en-US"/>
              </w:rPr>
            </w:pPr>
            <w:r w:rsidRPr="001E0988">
              <w:rPr>
                <w:bCs/>
                <w:lang w:eastAsia="en-US"/>
              </w:rPr>
              <w:t>w sprawie zmniejszenia rezerwy celowej na realizację zadań z zakresu zarządzania kryzysowego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Pr="00F6750A" w:rsidRDefault="002D46EE" w:rsidP="002D46E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Default="002D46EE" w:rsidP="002D46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2D46EE" w:rsidTr="00275E91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Default="002D46EE" w:rsidP="002D46E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Default="002D46EE" w:rsidP="002D46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Default="002D46EE" w:rsidP="002D46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02.11.2022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Pr="00C427DE" w:rsidRDefault="002D46EE" w:rsidP="002D46EE">
            <w:pPr>
              <w:spacing w:line="276" w:lineRule="auto"/>
              <w:rPr>
                <w:bCs/>
                <w:lang w:eastAsia="en-US"/>
              </w:rPr>
            </w:pPr>
            <w:r w:rsidRPr="002D46EE">
              <w:rPr>
                <w:bCs/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Pr="00F6750A" w:rsidRDefault="002D46EE" w:rsidP="002D46E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6EE" w:rsidRDefault="002D46EE" w:rsidP="002D46EE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6D280A" w:rsidTr="00275E91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0A" w:rsidRDefault="006D280A" w:rsidP="006D280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0A" w:rsidRDefault="006D280A" w:rsidP="006D280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WA.0050.259.2022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0A" w:rsidRDefault="006D280A" w:rsidP="006D280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03.11.2022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0A" w:rsidRPr="00C427DE" w:rsidRDefault="006D280A" w:rsidP="006D280A">
            <w:pPr>
              <w:spacing w:line="276" w:lineRule="auto"/>
              <w:rPr>
                <w:bCs/>
                <w:lang w:eastAsia="en-US"/>
              </w:rPr>
            </w:pPr>
            <w:r w:rsidRPr="006D280A">
              <w:rPr>
                <w:bCs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</w:t>
            </w:r>
            <w:r>
              <w:rPr>
                <w:bCs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0A" w:rsidRPr="00F6750A" w:rsidRDefault="006D280A" w:rsidP="006D280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80A" w:rsidRDefault="006D280A" w:rsidP="006D280A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275E91" w:rsidTr="00BE5FAD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Default="00275E91" w:rsidP="00275E9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Default="00275E91" w:rsidP="00275E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Default="00275E91" w:rsidP="00275E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07.11.2022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Pr="00C427DE" w:rsidRDefault="00275E91" w:rsidP="00275E91">
            <w:pPr>
              <w:spacing w:line="276" w:lineRule="auto"/>
              <w:rPr>
                <w:bCs/>
                <w:lang w:eastAsia="en-US"/>
              </w:rPr>
            </w:pPr>
            <w:r w:rsidRPr="00FB2130">
              <w:rPr>
                <w:bCs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Pr="00F6750A" w:rsidRDefault="00275E91" w:rsidP="00275E9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Default="00275E91" w:rsidP="00275E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275E91" w:rsidTr="00BE5FAD">
        <w:trPr>
          <w:trHeight w:val="628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Default="00275E91" w:rsidP="00275E9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Default="00275E91" w:rsidP="00275E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Default="00275E91" w:rsidP="00275E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09.11.2022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FAD" w:rsidRPr="00BE5FAD" w:rsidRDefault="00976B0D" w:rsidP="00BE5FAD">
            <w:pPr>
              <w:keepNext/>
              <w:spacing w:after="480"/>
              <w:rPr>
                <w:bCs/>
                <w:sz w:val="24"/>
                <w:szCs w:val="24"/>
              </w:rPr>
            </w:pPr>
            <w:r w:rsidRPr="00976B0D">
              <w:rPr>
                <w:bCs/>
                <w:sz w:val="24"/>
                <w:szCs w:val="24"/>
              </w:rPr>
              <w:t>w sprawie określenia szczegółowych zasad i kryteriów podziału środków finansowych na realizację zadań sprzyjających rozwojowi sportu przez Gminę Żary o statusie miejskim oraz trybu pracy komisji powołanej przez Burmistrza Miasta Żary do opiniowania ofert.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Pr="00F6750A" w:rsidRDefault="00275E91" w:rsidP="00275E9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E91" w:rsidRDefault="00275E91" w:rsidP="00275E91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2706E0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E0" w:rsidRDefault="002706E0" w:rsidP="002706E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E0" w:rsidRDefault="002706E0" w:rsidP="002706E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E0" w:rsidRDefault="002706E0" w:rsidP="002706E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E0" w:rsidRPr="00BE5FAD" w:rsidRDefault="002706E0" w:rsidP="002706E0">
            <w:pPr>
              <w:keepNext/>
              <w:spacing w:after="480"/>
              <w:rPr>
                <w:bCs/>
                <w:sz w:val="24"/>
                <w:szCs w:val="24"/>
              </w:rPr>
            </w:pPr>
            <w:r w:rsidRPr="002706E0">
              <w:rPr>
                <w:bCs/>
                <w:sz w:val="24"/>
                <w:szCs w:val="24"/>
              </w:rPr>
              <w:t>w sprawie ustalenia zasad wynagradzania dyrektorów samorządowych instytucji kultury,  dla których organem założycielskim jest gmina Żary o statusie miejskim.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E0" w:rsidRPr="00F6750A" w:rsidRDefault="002706E0" w:rsidP="002706E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6E0" w:rsidRDefault="002706E0" w:rsidP="002706E0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2804AF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AF" w:rsidRDefault="002804AF" w:rsidP="002804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AF" w:rsidRDefault="002804AF" w:rsidP="002804A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AF" w:rsidRDefault="002804AF" w:rsidP="002804A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AF" w:rsidRPr="00BE5FAD" w:rsidRDefault="002804AF" w:rsidP="002804AF">
            <w:pPr>
              <w:keepNext/>
              <w:spacing w:after="480"/>
              <w:rPr>
                <w:bCs/>
                <w:sz w:val="24"/>
                <w:szCs w:val="24"/>
              </w:rPr>
            </w:pPr>
            <w:r w:rsidRPr="002804AF">
              <w:rPr>
                <w:bCs/>
                <w:sz w:val="24"/>
                <w:szCs w:val="24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AF" w:rsidRPr="00F6750A" w:rsidRDefault="002804AF" w:rsidP="002804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4AF" w:rsidRDefault="002804AF" w:rsidP="002804AF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DA335D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Default="00DA335D" w:rsidP="00DA335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Default="00DA335D" w:rsidP="00DA335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Default="00DA335D" w:rsidP="00DA335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Pr="00BE5FAD" w:rsidRDefault="00DA335D" w:rsidP="00DA335D">
            <w:pPr>
              <w:keepNext/>
              <w:spacing w:after="480"/>
              <w:rPr>
                <w:bCs/>
                <w:sz w:val="24"/>
                <w:szCs w:val="24"/>
              </w:rPr>
            </w:pPr>
            <w:r w:rsidRPr="00417E11">
              <w:rPr>
                <w:bCs/>
                <w:sz w:val="24"/>
                <w:szCs w:val="24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Pr="00F6750A" w:rsidRDefault="00DA335D" w:rsidP="00DA335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Default="00DA335D" w:rsidP="00DA335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DA335D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Default="00DA335D" w:rsidP="00DA335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Default="00DA335D" w:rsidP="00DA335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Default="00DA335D" w:rsidP="00DA335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15.11.2022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Pr="00BE5FAD" w:rsidRDefault="00DA335D" w:rsidP="00DA335D">
            <w:pPr>
              <w:keepNext/>
              <w:spacing w:after="480"/>
              <w:rPr>
                <w:bCs/>
                <w:sz w:val="24"/>
                <w:szCs w:val="24"/>
              </w:rPr>
            </w:pPr>
            <w:r w:rsidRPr="00DA335D">
              <w:rPr>
                <w:bCs/>
                <w:sz w:val="24"/>
                <w:szCs w:val="24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Pr="00F6750A" w:rsidRDefault="00DA335D" w:rsidP="00DA335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5D" w:rsidRDefault="00DA335D" w:rsidP="00DA335D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171922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2" w:rsidRDefault="00171922" w:rsidP="0017192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2" w:rsidRDefault="00171922" w:rsidP="0017192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WA.0050.266.2022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2" w:rsidRDefault="00171922" w:rsidP="0017192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  <w:r>
              <w:rPr>
                <w:b/>
                <w:sz w:val="23"/>
                <w:szCs w:val="23"/>
                <w:lang w:eastAsia="en-US"/>
              </w:rPr>
              <w:t>18.11.2022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2" w:rsidRPr="00BE5FAD" w:rsidRDefault="00171922" w:rsidP="00171922">
            <w:pPr>
              <w:keepNext/>
              <w:spacing w:after="480"/>
              <w:rPr>
                <w:bCs/>
                <w:sz w:val="24"/>
                <w:szCs w:val="24"/>
              </w:rPr>
            </w:pPr>
            <w:r w:rsidRPr="00171922">
              <w:rPr>
                <w:bCs/>
                <w:sz w:val="24"/>
                <w:szCs w:val="24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2" w:rsidRPr="00F6750A" w:rsidRDefault="00171922" w:rsidP="0017192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922" w:rsidRDefault="00171922" w:rsidP="00171922">
            <w:pPr>
              <w:keepNext/>
              <w:spacing w:line="276" w:lineRule="auto"/>
              <w:jc w:val="center"/>
              <w:outlineLvl w:val="1"/>
              <w:rPr>
                <w:b/>
                <w:sz w:val="23"/>
                <w:szCs w:val="23"/>
                <w:lang w:eastAsia="en-US"/>
              </w:rPr>
            </w:pPr>
          </w:p>
        </w:tc>
      </w:tr>
      <w:tr w:rsidR="00530BF3" w:rsidRPr="00530BF3" w:rsidTr="000D0EA2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F3" w:rsidRPr="00530BF3" w:rsidRDefault="00530BF3" w:rsidP="00530BF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530BF3">
              <w:rPr>
                <w:szCs w:val="20"/>
                <w:lang w:eastAsia="en-US"/>
              </w:rPr>
              <w:t>26</w:t>
            </w:r>
            <w:r>
              <w:rPr>
                <w:szCs w:val="20"/>
                <w:lang w:eastAsia="en-US"/>
              </w:rPr>
              <w:t>7</w:t>
            </w:r>
            <w:r w:rsidRPr="00530BF3"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F3" w:rsidRPr="00530BF3" w:rsidRDefault="00530BF3" w:rsidP="00530BF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WA.0050.26</w:t>
            </w:r>
            <w:r>
              <w:rPr>
                <w:b/>
                <w:szCs w:val="20"/>
                <w:lang w:eastAsia="en-US"/>
              </w:rPr>
              <w:t>7</w:t>
            </w:r>
            <w:r w:rsidRPr="00530BF3">
              <w:rPr>
                <w:b/>
                <w:szCs w:val="20"/>
                <w:lang w:eastAsia="en-US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F3" w:rsidRPr="00530BF3" w:rsidRDefault="00530BF3" w:rsidP="00530BF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18.11.2022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F3" w:rsidRPr="00530BF3" w:rsidRDefault="00530BF3" w:rsidP="00530BF3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530BF3">
              <w:rPr>
                <w:bCs/>
                <w:szCs w:val="20"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F3" w:rsidRPr="00530BF3" w:rsidRDefault="00530BF3" w:rsidP="00530BF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BF3" w:rsidRPr="00530BF3" w:rsidRDefault="00530BF3" w:rsidP="00530BF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530131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31" w:rsidRPr="00530BF3" w:rsidRDefault="00530131" w:rsidP="0053013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530BF3">
              <w:rPr>
                <w:szCs w:val="20"/>
                <w:lang w:eastAsia="en-US"/>
              </w:rPr>
              <w:t>26</w:t>
            </w:r>
            <w:r>
              <w:rPr>
                <w:szCs w:val="20"/>
                <w:lang w:eastAsia="en-US"/>
              </w:rPr>
              <w:t>8</w:t>
            </w:r>
            <w:r w:rsidRPr="00530BF3"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31" w:rsidRPr="00530BF3" w:rsidRDefault="00530131" w:rsidP="0053013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WA.0050.26</w:t>
            </w:r>
            <w:r>
              <w:rPr>
                <w:b/>
                <w:szCs w:val="20"/>
                <w:lang w:eastAsia="en-US"/>
              </w:rPr>
              <w:t>8</w:t>
            </w:r>
            <w:r w:rsidRPr="00530BF3">
              <w:rPr>
                <w:b/>
                <w:szCs w:val="20"/>
                <w:lang w:eastAsia="en-US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31" w:rsidRPr="00530BF3" w:rsidRDefault="00530131" w:rsidP="0053013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18.11.2022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31" w:rsidRPr="00530BF3" w:rsidRDefault="00530131" w:rsidP="00530131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530131">
              <w:rPr>
                <w:bCs/>
                <w:szCs w:val="20"/>
                <w:lang w:eastAsia="en-US"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31" w:rsidRPr="00530BF3" w:rsidRDefault="00530131" w:rsidP="0053013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31" w:rsidRPr="00530BF3" w:rsidRDefault="00530131" w:rsidP="0053013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0D0EA2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A2" w:rsidRPr="00530BF3" w:rsidRDefault="000D0EA2" w:rsidP="000D0EA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530BF3">
              <w:rPr>
                <w:szCs w:val="20"/>
                <w:lang w:eastAsia="en-US"/>
              </w:rPr>
              <w:t>26</w:t>
            </w:r>
            <w:r>
              <w:rPr>
                <w:szCs w:val="20"/>
                <w:lang w:eastAsia="en-US"/>
              </w:rPr>
              <w:t>9</w:t>
            </w:r>
            <w:r w:rsidRPr="00530BF3"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A2" w:rsidRPr="00530BF3" w:rsidRDefault="000D0EA2" w:rsidP="000D0EA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WA.0050.26</w:t>
            </w:r>
            <w:r>
              <w:rPr>
                <w:b/>
                <w:szCs w:val="20"/>
                <w:lang w:eastAsia="en-US"/>
              </w:rPr>
              <w:t>9</w:t>
            </w:r>
            <w:r w:rsidRPr="00530BF3">
              <w:rPr>
                <w:b/>
                <w:szCs w:val="20"/>
                <w:lang w:eastAsia="en-US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A2" w:rsidRPr="00530BF3" w:rsidRDefault="000D0EA2" w:rsidP="000D0EA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18.11.2022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A2" w:rsidRPr="00530BF3" w:rsidRDefault="000D0EA2" w:rsidP="000D0EA2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0D0EA2">
              <w:rPr>
                <w:bCs/>
                <w:szCs w:val="20"/>
                <w:lang w:eastAsia="en-US"/>
              </w:rPr>
              <w:t>w sprawie ustalenia stawek czynszu za dzierżawę gruntów stanowiących własność Gminy Żary o statusie miejskim.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A2" w:rsidRPr="00530BF3" w:rsidRDefault="000D0EA2" w:rsidP="000D0EA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A2" w:rsidRPr="00530BF3" w:rsidRDefault="000D0EA2" w:rsidP="000D0EA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32093A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A" w:rsidRPr="00530BF3" w:rsidRDefault="0032093A" w:rsidP="0032093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530BF3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>70</w:t>
            </w:r>
            <w:r w:rsidRPr="00530BF3"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A" w:rsidRPr="00530BF3" w:rsidRDefault="0032093A" w:rsidP="0032093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WA.0050.2</w:t>
            </w:r>
            <w:r>
              <w:rPr>
                <w:b/>
                <w:szCs w:val="20"/>
                <w:lang w:eastAsia="en-US"/>
              </w:rPr>
              <w:t>70</w:t>
            </w:r>
            <w:r w:rsidRPr="00530BF3">
              <w:rPr>
                <w:b/>
                <w:szCs w:val="20"/>
                <w:lang w:eastAsia="en-US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A" w:rsidRPr="00530BF3" w:rsidRDefault="0032093A" w:rsidP="0032093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21</w:t>
            </w:r>
            <w:r w:rsidRPr="00530BF3">
              <w:rPr>
                <w:b/>
                <w:szCs w:val="20"/>
                <w:lang w:eastAsia="en-US"/>
              </w:rPr>
              <w:t>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A" w:rsidRPr="000D0EA2" w:rsidRDefault="004E7863" w:rsidP="0032093A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4E7863">
              <w:rPr>
                <w:bCs/>
                <w:szCs w:val="20"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A" w:rsidRDefault="0032093A" w:rsidP="0032093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3A" w:rsidRPr="00530BF3" w:rsidRDefault="0032093A" w:rsidP="0032093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085030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0" w:rsidRPr="00530BF3" w:rsidRDefault="00085030" w:rsidP="0008503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530BF3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>71</w:t>
            </w:r>
            <w:r w:rsidRPr="00530BF3"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0" w:rsidRPr="00530BF3" w:rsidRDefault="00085030" w:rsidP="0008503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WA.0050.2</w:t>
            </w:r>
            <w:r>
              <w:rPr>
                <w:b/>
                <w:szCs w:val="20"/>
                <w:lang w:eastAsia="en-US"/>
              </w:rPr>
              <w:t>71</w:t>
            </w:r>
            <w:r w:rsidRPr="00530BF3">
              <w:rPr>
                <w:b/>
                <w:szCs w:val="20"/>
                <w:lang w:eastAsia="en-US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0" w:rsidRPr="00530BF3" w:rsidRDefault="00085030" w:rsidP="0008503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23</w:t>
            </w:r>
            <w:r w:rsidRPr="00530BF3">
              <w:rPr>
                <w:b/>
                <w:szCs w:val="20"/>
                <w:lang w:eastAsia="en-US"/>
              </w:rPr>
              <w:t>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0" w:rsidRPr="000D0EA2" w:rsidRDefault="00085030" w:rsidP="00085030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085030">
              <w:rPr>
                <w:bCs/>
                <w:szCs w:val="20"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0" w:rsidRDefault="00085030" w:rsidP="0008503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30" w:rsidRPr="00530BF3" w:rsidRDefault="00085030" w:rsidP="0008503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F707AF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AF" w:rsidRPr="00530BF3" w:rsidRDefault="00F707AF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 w:rsidRPr="00530BF3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>72</w:t>
            </w:r>
            <w:r w:rsidRPr="00530BF3"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AF" w:rsidRPr="00530BF3" w:rsidRDefault="00F707AF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 w:rsidRPr="00530BF3">
              <w:rPr>
                <w:b/>
                <w:szCs w:val="20"/>
                <w:lang w:eastAsia="en-US"/>
              </w:rPr>
              <w:t>WA.0050.2</w:t>
            </w:r>
            <w:r>
              <w:rPr>
                <w:b/>
                <w:szCs w:val="20"/>
                <w:lang w:eastAsia="en-US"/>
              </w:rPr>
              <w:t>72</w:t>
            </w:r>
            <w:r w:rsidRPr="00530BF3">
              <w:rPr>
                <w:b/>
                <w:szCs w:val="20"/>
                <w:lang w:eastAsia="en-US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AF" w:rsidRPr="00530BF3" w:rsidRDefault="00F707AF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25</w:t>
            </w:r>
            <w:r w:rsidRPr="00530BF3">
              <w:rPr>
                <w:b/>
                <w:szCs w:val="20"/>
                <w:lang w:eastAsia="en-US"/>
              </w:rPr>
              <w:t>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AF" w:rsidRPr="000D0EA2" w:rsidRDefault="00F707AF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F707AF">
              <w:rPr>
                <w:bCs/>
                <w:szCs w:val="20"/>
                <w:lang w:eastAsia="en-US"/>
              </w:rPr>
              <w:t>w sprawie przyznania finansowych nagród sportowych dla zawodników osiągających wysokie wyniki sportowe oraz trenerów, których podopieczni osiągają wysokie wyniki sportowe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AF" w:rsidRDefault="00F707AF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7AF" w:rsidRPr="00530BF3" w:rsidRDefault="00F707AF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CC0DB8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8" w:rsidRPr="00530BF3" w:rsidRDefault="00CC0DB8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8" w:rsidRPr="00530BF3" w:rsidRDefault="00CC0DB8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WA.0050.273.2022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8" w:rsidRDefault="00CC0DB8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28.11.2022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8" w:rsidRPr="00F707AF" w:rsidRDefault="00CC0DB8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CC0DB8">
              <w:rPr>
                <w:bCs/>
                <w:szCs w:val="20"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8" w:rsidRDefault="00CC0DB8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DB8" w:rsidRPr="00530BF3" w:rsidRDefault="00CC0DB8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B803CE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CE" w:rsidRDefault="00B803CE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CE" w:rsidRDefault="00B803CE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WA.0050.274.2022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CE" w:rsidRDefault="00B803CE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29.11.2022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CE" w:rsidRPr="00CC0DB8" w:rsidRDefault="00B803CE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B803CE">
              <w:rPr>
                <w:bCs/>
                <w:szCs w:val="20"/>
                <w:lang w:eastAsia="en-US"/>
              </w:rPr>
              <w:t>w sprawie powołania Komisji do spraw rozpatrywania wniosków o przyznanie pomocy finansowej z Funduszu Zdrowotnego dla nauczycieli oraz regulaminu jej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CE" w:rsidRDefault="00B803CE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3CE" w:rsidRPr="00530BF3" w:rsidRDefault="00B803CE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093017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17" w:rsidRDefault="00093017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17" w:rsidRDefault="00093017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WA.0050.275.2022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17" w:rsidRDefault="00093017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29.11.2022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17" w:rsidRPr="00B803CE" w:rsidRDefault="00093017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093017">
              <w:rPr>
                <w:bCs/>
                <w:szCs w:val="20"/>
                <w:lang w:eastAsia="en-US"/>
              </w:rPr>
              <w:t>w sprawie ogłoszenia pierwszego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17" w:rsidRDefault="00093017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017" w:rsidRPr="00530BF3" w:rsidRDefault="00093017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A3CCA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A" w:rsidRDefault="009A3CCA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A" w:rsidRDefault="009A3CCA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WA.0050.276.2022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A" w:rsidRDefault="009A3CCA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A" w:rsidRPr="00093017" w:rsidRDefault="00AA7B93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AA7B93">
              <w:rPr>
                <w:bCs/>
                <w:szCs w:val="20"/>
                <w:lang w:eastAsia="en-US"/>
              </w:rPr>
              <w:t>w sprawie wyznaczenia do sprzedaży lokali o innym przeznaczeniu niż mieszkalne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A" w:rsidRDefault="00AA7B93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CA" w:rsidRPr="00530BF3" w:rsidRDefault="009A3CCA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CF2136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36" w:rsidRDefault="00CF2136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36" w:rsidRDefault="00CF2136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WA.0050.277.2022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36" w:rsidRDefault="00CF2136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36" w:rsidRPr="00AA7B93" w:rsidRDefault="00CF2136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CF2136">
              <w:rPr>
                <w:bCs/>
                <w:szCs w:val="20"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36" w:rsidRDefault="00CF2136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36" w:rsidRPr="00530BF3" w:rsidRDefault="00CF2136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3D3FF2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F2" w:rsidRDefault="003D3FF2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F2" w:rsidRDefault="003D3FF2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WA.0050.278.2022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F2" w:rsidRDefault="003D3FF2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F2" w:rsidRPr="00CF2136" w:rsidRDefault="003D3FF2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3D3FF2">
              <w:rPr>
                <w:bCs/>
                <w:szCs w:val="20"/>
                <w:lang w:eastAsia="en-US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F2" w:rsidRDefault="003D3FF2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F2" w:rsidRPr="00530BF3" w:rsidRDefault="003D3FF2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2A0B07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07" w:rsidRDefault="002A0B07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07" w:rsidRDefault="002A0B07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WA.0050.279.2022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07" w:rsidRDefault="002A0B07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07" w:rsidRPr="003D3FF2" w:rsidRDefault="002A0B07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2A0B07">
              <w:rPr>
                <w:bCs/>
                <w:szCs w:val="20"/>
                <w:lang w:eastAsia="en-US"/>
              </w:rPr>
              <w:t>w sprawie zmiany załącznika do zarządzenia Burmistrza Miasta Żary nr WA.0050.268.2022 z dnia 18.11.2022r. w sprawie przeznaczenia do oddania w dzierżawę gruntów stanowiących własność gminy Żary o statusie miejskim i ogłoszenia wykazu tych gruntów.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07" w:rsidRDefault="002A0B07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B07" w:rsidRPr="00530BF3" w:rsidRDefault="002A0B07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302235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5" w:rsidRDefault="00302235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5" w:rsidRDefault="00302235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WA.0050.280.2022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5" w:rsidRDefault="00302235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5" w:rsidRPr="002A0B07" w:rsidRDefault="00302235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302235">
              <w:rPr>
                <w:bCs/>
                <w:szCs w:val="20"/>
                <w:lang w:eastAsia="en-US"/>
              </w:rPr>
              <w:t>w sprawie zmniejszenia rezerwy ogólnej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5" w:rsidRDefault="00302235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235" w:rsidRPr="00530BF3" w:rsidRDefault="00302235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FB209D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D" w:rsidRDefault="00FB209D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D" w:rsidRDefault="00FB209D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WA.0050.281.2022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D" w:rsidRDefault="00FB209D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D" w:rsidRPr="00302235" w:rsidRDefault="00FB209D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FB209D">
              <w:rPr>
                <w:bCs/>
                <w:szCs w:val="20"/>
                <w:lang w:eastAsia="en-US"/>
              </w:rPr>
              <w:t>w sprawie zmniejszenia rezerwy celowej na wypłatę odpraw dla pracowników jednostek organizacyjnych i Urzędu.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D" w:rsidRDefault="00FB209D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09D" w:rsidRPr="00530BF3" w:rsidRDefault="00FB209D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104B61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61" w:rsidRDefault="00104B61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61" w:rsidRDefault="00104B61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WA.0050.282.2022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61" w:rsidRDefault="00104B61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61" w:rsidRPr="00FB209D" w:rsidRDefault="00104B61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104B61">
              <w:rPr>
                <w:bCs/>
                <w:szCs w:val="20"/>
                <w:lang w:eastAsia="en-US"/>
              </w:rPr>
              <w:t>w sprawie wprowadzenia zmian do budżetu na 2022 rok.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61" w:rsidRDefault="00104B61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B61" w:rsidRPr="00530BF3" w:rsidRDefault="00104B61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6400FA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A" w:rsidRDefault="006400FA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A" w:rsidRDefault="006400FA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WA.0050.283.2022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A" w:rsidRDefault="006400FA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A" w:rsidRPr="00104B61" w:rsidRDefault="00C0355D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C0355D">
              <w:rPr>
                <w:bCs/>
                <w:szCs w:val="20"/>
                <w:lang w:eastAsia="en-US"/>
              </w:rPr>
              <w:t>w sprawie nieodpłatnego nabycia w drodze komunalizacji na rzecz Gminy Żary o statusie miejskim mienia stanowiącego własność Skarbu Państwa.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A" w:rsidRDefault="00C0355D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A" w:rsidRPr="00530BF3" w:rsidRDefault="006400FA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1E7191" w:rsidTr="002706E0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1" w:rsidRDefault="001E7191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1" w:rsidRDefault="001E7191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WA.0050.284.2022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1" w:rsidRDefault="001E7191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1" w:rsidRPr="00C0355D" w:rsidRDefault="00630C73" w:rsidP="00F707AF">
            <w:pPr>
              <w:keepNext/>
              <w:spacing w:line="276" w:lineRule="auto"/>
              <w:jc w:val="left"/>
              <w:outlineLvl w:val="1"/>
              <w:rPr>
                <w:bCs/>
                <w:szCs w:val="20"/>
                <w:lang w:eastAsia="en-US"/>
              </w:rPr>
            </w:pPr>
            <w:r w:rsidRPr="00630C73">
              <w:rPr>
                <w:bCs/>
                <w:szCs w:val="20"/>
                <w:lang w:eastAsia="en-US"/>
              </w:rPr>
              <w:t>zmieniające w sprawie  określenia szczegółowych zasad i kryteriów podziału środkó</w:t>
            </w:r>
            <w:r>
              <w:rPr>
                <w:bCs/>
                <w:szCs w:val="20"/>
                <w:lang w:eastAsia="en-US"/>
              </w:rPr>
              <w:t>w</w:t>
            </w:r>
            <w:r w:rsidRPr="00630C73">
              <w:rPr>
                <w:bCs/>
                <w:szCs w:val="20"/>
                <w:lang w:eastAsia="en-US"/>
              </w:rPr>
              <w:t xml:space="preserve"> finansowych na realizację zadań sprzyjających rozwojowi sportu przez gminę Żary o statusie miejskim oraz trybu pracy komisji powołanej przez Burmistrza Miasta do opiniowania ofert.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1" w:rsidRDefault="001E7191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191" w:rsidRPr="00530BF3" w:rsidRDefault="001E7191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C425C4" w:rsidTr="009B6D2E">
        <w:trPr>
          <w:trHeight w:val="87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C4" w:rsidRDefault="00C425C4" w:rsidP="00F707A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C4" w:rsidRDefault="00C425C4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WA.0050.285.2022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C4" w:rsidRDefault="00C425C4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30.11.2022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5C4" w:rsidRPr="00CB758B" w:rsidRDefault="00C425C4" w:rsidP="00CB758B">
            <w:pPr>
              <w:keepNext/>
              <w:spacing w:after="480"/>
              <w:jc w:val="left"/>
            </w:pPr>
            <w:r w:rsidRPr="00CB758B">
              <w:rPr>
                <w:bCs/>
              </w:rPr>
              <w:t>w sprawie przedłożenia projektu uchwały budżetowej Gminy Żary o statusie miejskim na 2023 rok oraz projektu Wieloletniej Prognozy Finansowej Gminy Żary o statusie miejskim.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C4" w:rsidRDefault="00C425C4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25C4" w:rsidRPr="00530BF3" w:rsidRDefault="00C425C4" w:rsidP="00F707A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57F17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F17" w:rsidRDefault="00957F17" w:rsidP="00957F1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F17" w:rsidRDefault="00957F17" w:rsidP="00957F1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WA.0050.286.2022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F17" w:rsidRDefault="00957F17" w:rsidP="00957F1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01.12.2022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F17" w:rsidRPr="00C425C4" w:rsidRDefault="00957F17" w:rsidP="00957F17">
            <w:pPr>
              <w:keepNext/>
              <w:spacing w:after="480"/>
              <w:jc w:val="left"/>
              <w:rPr>
                <w:bCs/>
              </w:rPr>
            </w:pPr>
            <w:r w:rsidRPr="00957F17">
              <w:rPr>
                <w:bCs/>
              </w:rPr>
              <w:t>w sprawie wyrażenia zgody na zawarcie kolejnych umów dzierżawy gruntu z dotychczasowymi dzierżawcami, których przedmiotem jest ta sama nieruchomość, na czas powyżej 3 lat w trybie bezprzetargowym.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F17" w:rsidRDefault="00957F17" w:rsidP="00957F1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7F17" w:rsidRPr="00530BF3" w:rsidRDefault="00957F17" w:rsidP="00957F1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B02E06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06" w:rsidRDefault="00B02E06" w:rsidP="00B02E0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06" w:rsidRDefault="00B02E06" w:rsidP="00B02E0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WA.0050.287.2022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06" w:rsidRDefault="00B02E06" w:rsidP="00B02E0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02.12.2022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06" w:rsidRPr="00C425C4" w:rsidRDefault="00B02E06" w:rsidP="00B02E06">
            <w:pPr>
              <w:keepNext/>
              <w:spacing w:after="480"/>
              <w:jc w:val="left"/>
              <w:rPr>
                <w:bCs/>
              </w:rPr>
            </w:pPr>
            <w:r w:rsidRPr="00B02E06">
              <w:rPr>
                <w:bCs/>
              </w:rPr>
              <w:t>w sprawie ogłoszenia otwartego konkursu ofert na wsparcie realizacji zadania Gminy Żary o statusie miejskim w roku 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06" w:rsidRDefault="00B02E06" w:rsidP="00B02E0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E06" w:rsidRPr="00530BF3" w:rsidRDefault="00B02E06" w:rsidP="00B02E0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D06B8A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8A" w:rsidRDefault="00D06B8A" w:rsidP="00D06B8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8A" w:rsidRDefault="00D06B8A" w:rsidP="00D06B8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WA.0050.288.2022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8A" w:rsidRDefault="00D06B8A" w:rsidP="00D06B8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02.12.2022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B8A" w:rsidRPr="00C425C4" w:rsidRDefault="00D06B8A" w:rsidP="00D06B8A">
            <w:pPr>
              <w:keepNext/>
              <w:spacing w:after="480"/>
              <w:jc w:val="left"/>
              <w:rPr>
                <w:bCs/>
              </w:rPr>
            </w:pPr>
            <w:r w:rsidRPr="00D06B8A">
              <w:rPr>
                <w:bCs/>
              </w:rPr>
              <w:t>w sprawie: ogłoszenia otwartego konkursu ofert na powierzenie realizacji zadania publicznego Gminy Żary o statusie miejskim z zakresu pomocy społecznej, w tym pomocy rodzinom i osobom w trudnej sytuacji życiowej oraz wyrównywania szans tych rodzin i osób w 2023 roku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8A" w:rsidRDefault="00D06B8A" w:rsidP="00D06B8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MOPS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B8A" w:rsidRPr="00530BF3" w:rsidRDefault="00D06B8A" w:rsidP="00D06B8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220D91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91" w:rsidRDefault="00220D91" w:rsidP="00220D9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289.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91" w:rsidRDefault="00220D91" w:rsidP="00220D9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WA.0050.289.2022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91" w:rsidRDefault="00220D91" w:rsidP="00220D9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02.12.2022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D91" w:rsidRPr="00C425C4" w:rsidRDefault="00220D91" w:rsidP="00220D91">
            <w:pPr>
              <w:keepNext/>
              <w:spacing w:after="480"/>
              <w:jc w:val="left"/>
              <w:rPr>
                <w:bCs/>
              </w:rPr>
            </w:pPr>
            <w:r w:rsidRPr="00220D91">
              <w:rPr>
                <w:bCs/>
              </w:rPr>
              <w:t>w sprawie: ogłoszenia otwartego konkursu ofert na powierzenie realizacji zadania publicznego Gminy Żary o statusie miejskim z zakresu pomocy społecznej, w tym pomocy rodzinom i osobom w trudnej sytuacji życiowej oraz wyrównywania szans tych rodzin i osób w 2023 roku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91" w:rsidRDefault="00220D91" w:rsidP="00220D9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MOPS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D91" w:rsidRPr="00530BF3" w:rsidRDefault="00220D91" w:rsidP="00220D9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7878EA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EA" w:rsidRDefault="007878EA" w:rsidP="007878EA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EA" w:rsidRDefault="007878EA" w:rsidP="007878E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WA.0050.290.2022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EA" w:rsidRDefault="007878EA" w:rsidP="007878E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06.12.2022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EA" w:rsidRPr="00C425C4" w:rsidRDefault="007878EA" w:rsidP="007878EA">
            <w:pPr>
              <w:keepNext/>
              <w:spacing w:after="480"/>
              <w:jc w:val="left"/>
              <w:rPr>
                <w:bCs/>
              </w:rPr>
            </w:pPr>
            <w:r w:rsidRPr="007878EA">
              <w:rPr>
                <w:bCs/>
              </w:rPr>
              <w:t>w sprawie ogłoszenia drugiego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EA" w:rsidRDefault="007878EA" w:rsidP="007878E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8EA" w:rsidRPr="00530BF3" w:rsidRDefault="007878EA" w:rsidP="007878EA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0D0E61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61" w:rsidRDefault="000D0E61" w:rsidP="000D0E61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291.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61" w:rsidRDefault="000D0E61" w:rsidP="000D0E6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WA.0050.291.2022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61" w:rsidRDefault="000D0E61" w:rsidP="000D0E6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07.12.2022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61" w:rsidRPr="00CB758B" w:rsidRDefault="000D0E61" w:rsidP="000D0E61">
            <w:pPr>
              <w:keepNext/>
              <w:spacing w:after="480"/>
              <w:jc w:val="left"/>
            </w:pPr>
            <w:r w:rsidRPr="000D0E61">
              <w:t>w sprawie wprowadzenia zmian do budżetu na 2022 rok.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61" w:rsidRDefault="000D0E61" w:rsidP="000D0E6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D0E61" w:rsidRPr="00530BF3" w:rsidRDefault="000D0E61" w:rsidP="000D0E61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B6D2E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2E" w:rsidRDefault="009B6D2E" w:rsidP="003C0A9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</w:t>
            </w:r>
            <w:r w:rsidR="003C0A9C">
              <w:rPr>
                <w:szCs w:val="20"/>
                <w:lang w:eastAsia="en-US"/>
              </w:rPr>
              <w:t>2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2E" w:rsidRDefault="009B6D2E" w:rsidP="003C0A9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</w:t>
            </w:r>
            <w:r w:rsidR="003C0A9C">
              <w:rPr>
                <w:b/>
                <w:szCs w:val="20"/>
                <w:lang w:eastAsia="en-US"/>
              </w:rPr>
              <w:t>2</w:t>
            </w:r>
            <w:r>
              <w:rPr>
                <w:b/>
                <w:szCs w:val="20"/>
                <w:lang w:eastAsia="en-US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2E" w:rsidRDefault="009B6D2E" w:rsidP="003C0A9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</w:t>
            </w:r>
            <w:r w:rsidR="003C0A9C">
              <w:rPr>
                <w:b/>
                <w:szCs w:val="20"/>
                <w:lang w:eastAsia="en-US"/>
              </w:rPr>
              <w:t>7</w:t>
            </w:r>
            <w:r>
              <w:rPr>
                <w:b/>
                <w:szCs w:val="20"/>
                <w:lang w:eastAsia="en-US"/>
              </w:rPr>
              <w:t>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D2E" w:rsidRPr="00C425C4" w:rsidRDefault="003C0A9C" w:rsidP="003C0A9C">
            <w:pPr>
              <w:keepNext/>
              <w:spacing w:after="480"/>
              <w:jc w:val="left"/>
              <w:rPr>
                <w:bCs/>
              </w:rPr>
            </w:pPr>
            <w:r w:rsidRPr="003C0A9C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2E" w:rsidRDefault="009B6D2E" w:rsidP="009B6D2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2E" w:rsidRPr="00530BF3" w:rsidRDefault="009B6D2E" w:rsidP="009B6D2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144262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62" w:rsidRDefault="00144262" w:rsidP="0014426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62" w:rsidRDefault="00144262" w:rsidP="0014426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WA.0050.293.2022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62" w:rsidRDefault="00144262" w:rsidP="0014426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07.12.2022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262" w:rsidRPr="00C425C4" w:rsidRDefault="00144262" w:rsidP="00144262">
            <w:pPr>
              <w:keepNext/>
              <w:spacing w:after="480"/>
              <w:jc w:val="left"/>
              <w:rPr>
                <w:bCs/>
              </w:rPr>
            </w:pPr>
            <w:r w:rsidRPr="00144262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62" w:rsidRDefault="00144262" w:rsidP="0014426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4262" w:rsidRPr="00530BF3" w:rsidRDefault="00144262" w:rsidP="0014426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FE558F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8F" w:rsidRDefault="00FE558F" w:rsidP="00FE558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8F" w:rsidRDefault="00FE558F" w:rsidP="00FE558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WA.0050.294.2022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8F" w:rsidRDefault="00FE558F" w:rsidP="00FE558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07.12.2022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8F" w:rsidRPr="00C425C4" w:rsidRDefault="00FE558F" w:rsidP="00FE558F">
            <w:pPr>
              <w:keepNext/>
              <w:spacing w:after="480"/>
              <w:jc w:val="left"/>
              <w:rPr>
                <w:bCs/>
              </w:rPr>
            </w:pPr>
            <w:r w:rsidRPr="00FE558F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8F" w:rsidRDefault="00FE558F" w:rsidP="00FE558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58F" w:rsidRPr="00530BF3" w:rsidRDefault="00FE558F" w:rsidP="00FE558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A5DA7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A7" w:rsidRDefault="009A5DA7" w:rsidP="009A5DA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A7" w:rsidRDefault="009A5DA7" w:rsidP="009A5DA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WA.0050.295.2022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A7" w:rsidRDefault="009A5DA7" w:rsidP="009A5DA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08.12.2022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DA7" w:rsidRPr="00C425C4" w:rsidRDefault="009A5DA7" w:rsidP="009A5DA7">
            <w:pPr>
              <w:keepNext/>
              <w:spacing w:after="480"/>
              <w:jc w:val="left"/>
              <w:rPr>
                <w:bCs/>
              </w:rPr>
            </w:pPr>
            <w:r w:rsidRPr="009A5DA7">
              <w:rPr>
                <w:bCs/>
              </w:rPr>
              <w:t>w sprawie ogłoszenia konkursu ofert na realizację zadania z zakresu zdrowia publicznego w roku 2023 w ramach Gminnego Programu Profilaktyki i Rozwiązywania Problemów Alkoholowych i Przeciwdziałania Narkomanii w Żarach na lata 2022-2023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A7" w:rsidRDefault="009A5DA7" w:rsidP="009A5DA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DA7" w:rsidRPr="00530BF3" w:rsidRDefault="009A5DA7" w:rsidP="009A5DA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B47499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99" w:rsidRDefault="00B47499" w:rsidP="00F06B8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</w:t>
            </w:r>
            <w:r w:rsidR="00F06B8F">
              <w:rPr>
                <w:szCs w:val="20"/>
                <w:lang w:eastAsia="en-US"/>
              </w:rPr>
              <w:t>6</w:t>
            </w:r>
            <w:r>
              <w:rPr>
                <w:szCs w:val="20"/>
                <w:lang w:eastAsia="en-US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99" w:rsidRDefault="00B47499" w:rsidP="00F06B8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</w:t>
            </w:r>
            <w:r w:rsidR="00F06B8F">
              <w:rPr>
                <w:b/>
                <w:szCs w:val="20"/>
                <w:lang w:eastAsia="en-US"/>
              </w:rPr>
              <w:t>6</w:t>
            </w:r>
            <w:r>
              <w:rPr>
                <w:b/>
                <w:szCs w:val="20"/>
                <w:lang w:eastAsia="en-US"/>
              </w:rPr>
              <w:t>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99" w:rsidRDefault="00B47499" w:rsidP="00B4749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08.12.2022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9" w:rsidRPr="00C425C4" w:rsidRDefault="00B4216F" w:rsidP="00B47499">
            <w:pPr>
              <w:keepNext/>
              <w:spacing w:after="480"/>
              <w:jc w:val="left"/>
              <w:rPr>
                <w:bCs/>
              </w:rPr>
            </w:pPr>
            <w:r w:rsidRPr="00B4216F">
              <w:rPr>
                <w:bCs/>
              </w:rPr>
              <w:t>w sprawie ogłoszenia konkursu ofert na realizację zadania z zakresu zdrowia publicznego w roku 2023 w ramach Gminnego Programu Profilaktyki i Rozwiązywania Problemów Alkoholowych i Przeciwdziałania Narkomanii w Żarach na lata 2022-2023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99" w:rsidRDefault="00B47499" w:rsidP="00B4749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MKRPA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7499" w:rsidRPr="00530BF3" w:rsidRDefault="00B47499" w:rsidP="00B47499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6D2683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83" w:rsidRDefault="006D2683" w:rsidP="006D268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83" w:rsidRDefault="006D2683" w:rsidP="006D268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WA.0050.297.2022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83" w:rsidRDefault="006D2683" w:rsidP="006D268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09.12.2022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683" w:rsidRPr="00C425C4" w:rsidRDefault="006D2683" w:rsidP="006D2683">
            <w:pPr>
              <w:keepNext/>
              <w:spacing w:after="480"/>
              <w:jc w:val="left"/>
              <w:rPr>
                <w:bCs/>
              </w:rPr>
            </w:pPr>
            <w:r w:rsidRPr="006D2683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83" w:rsidRDefault="006D2683" w:rsidP="006D268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2683" w:rsidRPr="00530BF3" w:rsidRDefault="006D2683" w:rsidP="006D268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BA699E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9E" w:rsidRDefault="00BA699E" w:rsidP="00BA699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9E" w:rsidRDefault="00BA699E" w:rsidP="00BA699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WA.0050.298.2022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9E" w:rsidRDefault="00BA699E" w:rsidP="00BA699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12.12.2022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99E" w:rsidRPr="00C425C4" w:rsidRDefault="00BA699E" w:rsidP="00BA699E">
            <w:pPr>
              <w:keepNext/>
              <w:spacing w:after="480"/>
              <w:jc w:val="left"/>
              <w:rPr>
                <w:bCs/>
              </w:rPr>
            </w:pPr>
            <w:r w:rsidRPr="00BA699E">
              <w:rPr>
                <w:bCs/>
              </w:rPr>
              <w:t>w sprawie zmiany Zarządzenia Nr WA.0050.290.2022  z dnia 06 grudnia 2022r. w sprawie ogłoszenia drugiego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9E" w:rsidRDefault="00BA699E" w:rsidP="00BA699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699E" w:rsidRPr="00530BF3" w:rsidRDefault="00BA699E" w:rsidP="00BA699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2E0975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Default="002E0975" w:rsidP="002E097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299.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Default="002E0975" w:rsidP="002E097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WA.0050.299.2022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Default="002E0975" w:rsidP="002E097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75" w:rsidRPr="00C425C4" w:rsidRDefault="00557921" w:rsidP="002E0975">
            <w:pPr>
              <w:keepNext/>
              <w:spacing w:after="480"/>
              <w:jc w:val="left"/>
              <w:rPr>
                <w:bCs/>
              </w:rPr>
            </w:pPr>
            <w:r w:rsidRPr="00557921">
              <w:rPr>
                <w:bCs/>
              </w:rPr>
              <w:t>w sprawie: powołania Komisji Konkursowej do przeprowadzenia konkursu ofert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Default="002E0975" w:rsidP="002E097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MOPS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Pr="00530BF3" w:rsidRDefault="002E0975" w:rsidP="002E097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2E0975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Default="002E0975" w:rsidP="002E097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Default="002E0975" w:rsidP="002E097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WA.0050.300.2022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Default="002E0975" w:rsidP="002E097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13.12.2022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975" w:rsidRPr="00C425C4" w:rsidRDefault="00CC0176" w:rsidP="002E0975">
            <w:pPr>
              <w:keepNext/>
              <w:spacing w:after="480"/>
              <w:jc w:val="left"/>
              <w:rPr>
                <w:bCs/>
              </w:rPr>
            </w:pPr>
            <w:r w:rsidRPr="00CC0176">
              <w:rPr>
                <w:bCs/>
              </w:rPr>
              <w:t>w sprawie: powołania Komisji Konkursowej do przeprowadzenia konkursu ofert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Default="002E0975" w:rsidP="002E097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MOPS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0975" w:rsidRPr="00530BF3" w:rsidRDefault="002E0975" w:rsidP="002E097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766A2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A2" w:rsidRDefault="009766A2" w:rsidP="009766A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301.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A2" w:rsidRDefault="009766A2" w:rsidP="009766A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WA.0050.301.2022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A2" w:rsidRDefault="009766A2" w:rsidP="009766A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14.12.2022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6A2" w:rsidRPr="00C425C4" w:rsidRDefault="00D762D7" w:rsidP="009766A2">
            <w:pPr>
              <w:keepNext/>
              <w:spacing w:after="480"/>
              <w:jc w:val="left"/>
              <w:rPr>
                <w:bCs/>
              </w:rPr>
            </w:pPr>
            <w:r w:rsidRPr="00D762D7">
              <w:rPr>
                <w:bCs/>
              </w:rPr>
              <w:t>w sprawie zmniejszenia rezerwy celowej na wypłatę odpraw dla pracowników jednostek organizacyjnych i Urzędu.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A2" w:rsidRDefault="009766A2" w:rsidP="009766A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66A2" w:rsidRPr="00530BF3" w:rsidRDefault="009766A2" w:rsidP="009766A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B518C4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8C4" w:rsidRDefault="00B518C4" w:rsidP="00B518C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8C4" w:rsidRDefault="00B518C4" w:rsidP="00B518C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WA.0050.302.2022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8C4" w:rsidRDefault="00B518C4" w:rsidP="00B518C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14.12.2022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8C4" w:rsidRPr="00C425C4" w:rsidRDefault="00B518C4" w:rsidP="00B518C4">
            <w:pPr>
              <w:keepNext/>
              <w:spacing w:after="480"/>
              <w:jc w:val="left"/>
              <w:rPr>
                <w:bCs/>
              </w:rPr>
            </w:pPr>
            <w:r w:rsidRPr="00B518C4">
              <w:rPr>
                <w:bCs/>
              </w:rPr>
              <w:t>w sprawie wprowadzenia zmian do budżetu na 2022 rok.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8C4" w:rsidRDefault="00B518C4" w:rsidP="00B518C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18C4" w:rsidRPr="00530BF3" w:rsidRDefault="00B518C4" w:rsidP="00B518C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E3A7C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7C" w:rsidRDefault="009E3A7C" w:rsidP="009E3A7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7C" w:rsidRDefault="009E3A7C" w:rsidP="009E3A7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WA.0050.303.2022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7C" w:rsidRDefault="009E3A7C" w:rsidP="009E3A7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16.12.2022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A7C" w:rsidRPr="00C425C4" w:rsidRDefault="009E3A7C" w:rsidP="009E3A7C">
            <w:pPr>
              <w:keepNext/>
              <w:spacing w:after="480"/>
              <w:jc w:val="left"/>
              <w:rPr>
                <w:bCs/>
              </w:rPr>
            </w:pPr>
            <w:r w:rsidRPr="009E3A7C">
              <w:rPr>
                <w:bCs/>
              </w:rPr>
              <w:t>w sprawie wprowadzenia zmian do budżetu na 2022 rok.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7C" w:rsidRDefault="009E3A7C" w:rsidP="009E3A7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3A7C" w:rsidRPr="00530BF3" w:rsidRDefault="009E3A7C" w:rsidP="009E3A7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F211E6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E6" w:rsidRDefault="00F211E6" w:rsidP="00F211E6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E6" w:rsidRDefault="00F211E6" w:rsidP="00F211E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WA.0050.304.2022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E6" w:rsidRDefault="00F211E6" w:rsidP="00F211E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19.12.2022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1E6" w:rsidRPr="00C425C4" w:rsidRDefault="00F211E6" w:rsidP="00F211E6">
            <w:pPr>
              <w:keepNext/>
              <w:spacing w:after="480"/>
              <w:jc w:val="left"/>
              <w:rPr>
                <w:bCs/>
              </w:rPr>
            </w:pPr>
            <w:r w:rsidRPr="00F211E6">
              <w:rPr>
                <w:bCs/>
              </w:rPr>
              <w:t>w sprawie odwołania pierwszego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E6" w:rsidRDefault="00BD21ED" w:rsidP="00F211E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11E6" w:rsidRPr="00530BF3" w:rsidRDefault="00F211E6" w:rsidP="00F211E6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BD21ED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D" w:rsidRDefault="00BD21ED" w:rsidP="00BD21E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D" w:rsidRDefault="00BD21ED" w:rsidP="00BD21E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WA.0050.305.2022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D" w:rsidRDefault="00BD21ED" w:rsidP="00BD21E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19.12.2022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1ED" w:rsidRPr="00C425C4" w:rsidRDefault="003A2BA5" w:rsidP="00BD21ED">
            <w:pPr>
              <w:keepNext/>
              <w:spacing w:after="480"/>
              <w:jc w:val="left"/>
              <w:rPr>
                <w:bCs/>
              </w:rPr>
            </w:pPr>
            <w:r w:rsidRPr="003A2BA5">
              <w:rPr>
                <w:bCs/>
              </w:rPr>
              <w:t>w sprawie zmiany załącznika nr 1 do zarządzenia Burmistrza Miasta Żary Nr WA.0050.270.2022 z dnia 21.11.2022r.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D" w:rsidRDefault="00BD21ED" w:rsidP="00BD21E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ED" w:rsidRPr="00530BF3" w:rsidRDefault="00BD21ED" w:rsidP="00BD21E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7D1495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495" w:rsidRDefault="007D1495" w:rsidP="007D1495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495" w:rsidRDefault="007D1495" w:rsidP="007D149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WA.0050.306.2022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495" w:rsidRDefault="007D1495" w:rsidP="007D149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19.12.2022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495" w:rsidRPr="00C425C4" w:rsidRDefault="007D1495" w:rsidP="007D1495">
            <w:pPr>
              <w:keepNext/>
              <w:spacing w:after="480"/>
              <w:jc w:val="left"/>
              <w:rPr>
                <w:bCs/>
              </w:rPr>
            </w:pPr>
            <w:r w:rsidRPr="007D1495">
              <w:rPr>
                <w:bCs/>
              </w:rPr>
              <w:t>w sprawie: ustalenia cennika usług oraz stawek opłat za adopcję zwierząt oraz opłat związanych z pobytem zwierząt w Schronisku dla bezdomnych zwierząt przy ul. Żurawiej 32 w Żarach</w:t>
            </w:r>
            <w:r>
              <w:rPr>
                <w:bCs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495" w:rsidRDefault="007D1495" w:rsidP="007D149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1495" w:rsidRPr="00530BF3" w:rsidRDefault="007D1495" w:rsidP="007D1495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D6CF4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F4" w:rsidRDefault="009D6CF4" w:rsidP="009D6CF4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307.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F4" w:rsidRDefault="009D6CF4" w:rsidP="009D6C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WA.0050.307.2022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F4" w:rsidRDefault="009D6CF4" w:rsidP="009D6C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19.12.2022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CF4" w:rsidRPr="00C425C4" w:rsidRDefault="009D6CF4" w:rsidP="009D6CF4">
            <w:pPr>
              <w:keepNext/>
              <w:spacing w:after="480"/>
              <w:jc w:val="left"/>
              <w:rPr>
                <w:bCs/>
              </w:rPr>
            </w:pPr>
            <w:r w:rsidRPr="009D6CF4">
              <w:rPr>
                <w:bCs/>
              </w:rPr>
              <w:t>w sprawie: zmiany Zarządzenia nr 413/2012 Burmistrza Miasta Żary z dnia 31 grudnia 2012 roku w sprawie przekazania w administrację obiektów schroniska dla bezdomnych zwierząt przy ul. Żurawiej 32 w Żarach</w:t>
            </w:r>
            <w:r>
              <w:rPr>
                <w:bCs/>
              </w:rPr>
              <w:t xml:space="preserve">.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F4" w:rsidRDefault="009D6CF4" w:rsidP="009D6C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CF4" w:rsidRPr="00530BF3" w:rsidRDefault="009D6CF4" w:rsidP="009D6CF4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1261EE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EE" w:rsidRDefault="001261EE" w:rsidP="001261EE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308.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EE" w:rsidRDefault="001261EE" w:rsidP="001261E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WA.0050.308.2022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EE" w:rsidRDefault="001261EE" w:rsidP="001261E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27.12.2022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1EE" w:rsidRPr="00C425C4" w:rsidRDefault="001261EE" w:rsidP="001261EE">
            <w:pPr>
              <w:keepNext/>
              <w:spacing w:after="480"/>
              <w:jc w:val="left"/>
              <w:rPr>
                <w:bCs/>
              </w:rPr>
            </w:pPr>
            <w:r w:rsidRPr="001261EE">
              <w:rPr>
                <w:bCs/>
              </w:rPr>
              <w:t>w sprawie ogłoszenia konkursu ofert na wybór realizatora "Programu rehabilitacji dla mieszkańców Gminy Żary o statusie miejskim w wieku powyżej 65 r.ż. i poniżej 18 r.ż."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EE" w:rsidRDefault="001261EE" w:rsidP="001261E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WSS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1EE" w:rsidRPr="00530BF3" w:rsidRDefault="001261EE" w:rsidP="001261EE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F8044C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4C" w:rsidRDefault="00F8044C" w:rsidP="00F8044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309.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4C" w:rsidRDefault="00F8044C" w:rsidP="00F8044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WA.0050.309.2022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4C" w:rsidRDefault="00F8044C" w:rsidP="00F8044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27.12.2022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44C" w:rsidRPr="00C425C4" w:rsidRDefault="00F8044C" w:rsidP="00F8044C">
            <w:pPr>
              <w:keepNext/>
              <w:spacing w:after="480"/>
              <w:jc w:val="left"/>
              <w:rPr>
                <w:bCs/>
              </w:rPr>
            </w:pPr>
            <w:r w:rsidRPr="00F8044C">
              <w:rPr>
                <w:bCs/>
              </w:rPr>
              <w:t>w sprawie odstąpienia od wykonania prawa pierwokupu niezabudowanej nieruchomości gruntowej oznaczonej działką Nr 583/26 o powierzchni 1,0556 ha położonej w Żarach, obręb 1 przy ul. Strzelców w Żarach.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4C" w:rsidRDefault="00F8044C" w:rsidP="00F8044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44C" w:rsidRPr="00530BF3" w:rsidRDefault="00F8044C" w:rsidP="00F8044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C05A3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A3" w:rsidRDefault="009C05A3" w:rsidP="009C05A3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310.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A3" w:rsidRDefault="009C05A3" w:rsidP="009C05A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WA.0050.310.2022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A3" w:rsidRDefault="009C05A3" w:rsidP="009C05A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28.12.2022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5A3" w:rsidRPr="00C425C4" w:rsidRDefault="009C05A3" w:rsidP="009C05A3">
            <w:pPr>
              <w:keepNext/>
              <w:spacing w:after="480"/>
              <w:jc w:val="left"/>
              <w:rPr>
                <w:bCs/>
              </w:rPr>
            </w:pPr>
            <w:r w:rsidRPr="009C05A3">
              <w:rPr>
                <w:bCs/>
              </w:rPr>
              <w:t>w sprawie wyznaczenia do sprzedaży z zasobu nieruchomości Gminy Żary o statusie miejskim lokali mieszkalnych wraz ze sprzedażą części ułamkowych gruntów przynależnych do budynków.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A3" w:rsidRDefault="009C05A3" w:rsidP="009C05A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05A3" w:rsidRPr="00530BF3" w:rsidRDefault="009C05A3" w:rsidP="009C05A3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502892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892" w:rsidRDefault="00502892" w:rsidP="00502892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311.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892" w:rsidRDefault="00502892" w:rsidP="0050289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WA.0050.311.2022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892" w:rsidRDefault="00502892" w:rsidP="0050289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29.12.2022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92" w:rsidRPr="00C425C4" w:rsidRDefault="00502892" w:rsidP="00502892">
            <w:pPr>
              <w:keepNext/>
              <w:spacing w:after="480"/>
              <w:jc w:val="left"/>
              <w:rPr>
                <w:bCs/>
              </w:rPr>
            </w:pPr>
            <w:r w:rsidRPr="00502892">
              <w:rPr>
                <w:bCs/>
              </w:rPr>
              <w:t>w sprawie wprowadzenia zmian do budżetu na 2022 rok.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892" w:rsidRDefault="00502892" w:rsidP="0050289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WBK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02892" w:rsidRPr="00530BF3" w:rsidRDefault="00502892" w:rsidP="00502892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9D5F5D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5D" w:rsidRDefault="009D5F5D" w:rsidP="009D5F5D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5D" w:rsidRDefault="009D5F5D" w:rsidP="009D5F5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WA.0050.312.2022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5D" w:rsidRDefault="009D5F5D" w:rsidP="009D5F5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29.12.2022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F5D" w:rsidRPr="00C425C4" w:rsidRDefault="009D5F5D" w:rsidP="009D5F5D">
            <w:pPr>
              <w:keepNext/>
              <w:spacing w:after="480"/>
              <w:jc w:val="left"/>
              <w:rPr>
                <w:bCs/>
              </w:rPr>
            </w:pPr>
            <w:r w:rsidRPr="009D5F5D">
              <w:rPr>
                <w:bCs/>
              </w:rPr>
              <w:t>w sprawie wyznaczenia do sprzedaży z zasobu nieruchomości Gminy Żary o statusie miejskim lokalu mieszkalnego wraz ze sprzedażą części ułamkowej gruntu przynależnego do budynku.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5D" w:rsidRDefault="009D5F5D" w:rsidP="009D5F5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F5D" w:rsidRPr="00530BF3" w:rsidRDefault="009D5F5D" w:rsidP="009D5F5D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B770C0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C0" w:rsidRDefault="00B770C0" w:rsidP="00B770C0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C0" w:rsidRDefault="00B770C0" w:rsidP="00B770C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WA.0050.313.2022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C0" w:rsidRDefault="00B770C0" w:rsidP="00B770C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29.12.2022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C0" w:rsidRPr="00C425C4" w:rsidRDefault="002541F4" w:rsidP="00B770C0">
            <w:pPr>
              <w:keepNext/>
              <w:spacing w:after="480"/>
              <w:jc w:val="left"/>
              <w:rPr>
                <w:bCs/>
              </w:rPr>
            </w:pPr>
            <w:r w:rsidRPr="002541F4">
              <w:rPr>
                <w:bCs/>
              </w:rPr>
              <w:t>w sprawie określenia szczegółowych zasad zajmowania pasa drogowego dróg wewnętrznych będących własnością Gminy Żary o statusie miejskim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C0" w:rsidRDefault="00B770C0" w:rsidP="00B770C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WIT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0C0" w:rsidRPr="00530BF3" w:rsidRDefault="00B770C0" w:rsidP="00B770C0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49742F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2F" w:rsidRDefault="0049742F" w:rsidP="0049742F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314.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2F" w:rsidRDefault="0049742F" w:rsidP="0049742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WA.0050.314.2022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2F" w:rsidRDefault="0049742F" w:rsidP="0049742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42F" w:rsidRPr="00C425C4" w:rsidRDefault="0049742F" w:rsidP="0049742F">
            <w:pPr>
              <w:keepNext/>
              <w:spacing w:after="480"/>
              <w:jc w:val="left"/>
              <w:rPr>
                <w:bCs/>
              </w:rPr>
            </w:pPr>
            <w:r w:rsidRPr="0049742F">
              <w:rPr>
                <w:bCs/>
              </w:rPr>
              <w:t>w sprawie ogłoszenia drugiego przetargu ustnego nieograniczonego na sprzedaż z zasobu nieruchomości Gminy Żary o statusie miejskim lokalu o innym przeznaczeniu niż mieszkalne wraz ze sprzedażą części ułamkowej gruntu przynależnego do budynku oraz wyznaczenia komisji przetargowej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2F" w:rsidRDefault="0049742F" w:rsidP="0049742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742F" w:rsidRPr="00530BF3" w:rsidRDefault="0049742F" w:rsidP="0049742F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564FCC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CC" w:rsidRDefault="00564FCC" w:rsidP="00564FCC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315.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CC" w:rsidRDefault="00564FCC" w:rsidP="00564FC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WA.0050.315.2022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CC" w:rsidRDefault="00564FCC" w:rsidP="00564FC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FCC" w:rsidRPr="00C425C4" w:rsidRDefault="00564FCC" w:rsidP="00564FCC">
            <w:pPr>
              <w:keepNext/>
              <w:spacing w:after="480"/>
              <w:jc w:val="left"/>
              <w:rPr>
                <w:bCs/>
              </w:rPr>
            </w:pPr>
            <w:r w:rsidRPr="00564FCC">
              <w:rPr>
                <w:bCs/>
              </w:rPr>
              <w:t>w sprawie ogłoszenia trzeciego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CC" w:rsidRDefault="00564FCC" w:rsidP="00564FC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FCC" w:rsidRPr="00530BF3" w:rsidRDefault="00564FCC" w:rsidP="00564FCC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  <w:tr w:rsidR="00434797" w:rsidTr="00957F17">
        <w:trPr>
          <w:trHeight w:val="871"/>
        </w:trPr>
        <w:tc>
          <w:tcPr>
            <w:tcW w:w="6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97" w:rsidRDefault="00434797" w:rsidP="00434797">
            <w:pPr>
              <w:keepNext/>
              <w:spacing w:line="276" w:lineRule="auto"/>
              <w:jc w:val="center"/>
              <w:outlineLvl w:val="1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316.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97" w:rsidRDefault="00434797" w:rsidP="0043479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WA.0050.316.2022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97" w:rsidRDefault="00434797" w:rsidP="0043479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30.12.2022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797" w:rsidRPr="00C425C4" w:rsidRDefault="00434797" w:rsidP="00434797">
            <w:pPr>
              <w:keepNext/>
              <w:spacing w:after="480"/>
              <w:jc w:val="left"/>
              <w:rPr>
                <w:bCs/>
              </w:rPr>
            </w:pPr>
            <w:r w:rsidRPr="00434797">
              <w:rPr>
                <w:bCs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  <w:bookmarkStart w:id="0" w:name="_GoBack"/>
            <w:bookmarkEnd w:id="0"/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97" w:rsidRDefault="00434797" w:rsidP="0043479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GA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797" w:rsidRPr="00530BF3" w:rsidRDefault="00434797" w:rsidP="00434797">
            <w:pPr>
              <w:keepNext/>
              <w:spacing w:line="276" w:lineRule="auto"/>
              <w:jc w:val="center"/>
              <w:outlineLvl w:val="1"/>
              <w:rPr>
                <w:b/>
                <w:szCs w:val="20"/>
                <w:lang w:eastAsia="en-US"/>
              </w:rPr>
            </w:pPr>
          </w:p>
        </w:tc>
      </w:tr>
    </w:tbl>
    <w:p w:rsidR="00CE4BA4" w:rsidRDefault="00CE4BA4" w:rsidP="00CE4BA4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CE4BA4" w:rsidRDefault="00CE4BA4" w:rsidP="00CE4BA4"/>
    <w:sectPr w:rsidR="00CE4BA4" w:rsidSect="00A83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A4"/>
    <w:rsid w:val="00002EEF"/>
    <w:rsid w:val="00017240"/>
    <w:rsid w:val="00057208"/>
    <w:rsid w:val="00085030"/>
    <w:rsid w:val="00093017"/>
    <w:rsid w:val="000D0E61"/>
    <w:rsid w:val="000D0EA2"/>
    <w:rsid w:val="000E0A60"/>
    <w:rsid w:val="00104B61"/>
    <w:rsid w:val="001261EE"/>
    <w:rsid w:val="00144262"/>
    <w:rsid w:val="00167F08"/>
    <w:rsid w:val="00171922"/>
    <w:rsid w:val="001E0988"/>
    <w:rsid w:val="001E7191"/>
    <w:rsid w:val="00205E4F"/>
    <w:rsid w:val="0021371D"/>
    <w:rsid w:val="00220D91"/>
    <w:rsid w:val="002304AA"/>
    <w:rsid w:val="002456FF"/>
    <w:rsid w:val="002541F4"/>
    <w:rsid w:val="00255479"/>
    <w:rsid w:val="00267C18"/>
    <w:rsid w:val="002700B0"/>
    <w:rsid w:val="002706E0"/>
    <w:rsid w:val="00275E91"/>
    <w:rsid w:val="002804AF"/>
    <w:rsid w:val="002A0B07"/>
    <w:rsid w:val="002C29DC"/>
    <w:rsid w:val="002C3B2F"/>
    <w:rsid w:val="002D46EE"/>
    <w:rsid w:val="002E0975"/>
    <w:rsid w:val="002F3C99"/>
    <w:rsid w:val="00302235"/>
    <w:rsid w:val="0032093A"/>
    <w:rsid w:val="00324BE8"/>
    <w:rsid w:val="00376FD7"/>
    <w:rsid w:val="003915A8"/>
    <w:rsid w:val="003A2BA5"/>
    <w:rsid w:val="003C0A9C"/>
    <w:rsid w:val="003D3FF2"/>
    <w:rsid w:val="003F1D16"/>
    <w:rsid w:val="003F63F4"/>
    <w:rsid w:val="00417E11"/>
    <w:rsid w:val="00422819"/>
    <w:rsid w:val="004253DA"/>
    <w:rsid w:val="00434797"/>
    <w:rsid w:val="004415F1"/>
    <w:rsid w:val="00454D44"/>
    <w:rsid w:val="0046457D"/>
    <w:rsid w:val="0049742F"/>
    <w:rsid w:val="004E7863"/>
    <w:rsid w:val="00502892"/>
    <w:rsid w:val="0050336F"/>
    <w:rsid w:val="00530131"/>
    <w:rsid w:val="00530BF3"/>
    <w:rsid w:val="00557921"/>
    <w:rsid w:val="00564BB9"/>
    <w:rsid w:val="00564FCC"/>
    <w:rsid w:val="005706EF"/>
    <w:rsid w:val="00595236"/>
    <w:rsid w:val="005C57D1"/>
    <w:rsid w:val="005C5CBC"/>
    <w:rsid w:val="005D7E26"/>
    <w:rsid w:val="005E2C84"/>
    <w:rsid w:val="00605786"/>
    <w:rsid w:val="00624964"/>
    <w:rsid w:val="00630C73"/>
    <w:rsid w:val="006400FA"/>
    <w:rsid w:val="00661C98"/>
    <w:rsid w:val="00691955"/>
    <w:rsid w:val="006C4AA8"/>
    <w:rsid w:val="006D2683"/>
    <w:rsid w:val="006D280A"/>
    <w:rsid w:val="00703AFD"/>
    <w:rsid w:val="007878EA"/>
    <w:rsid w:val="007B4961"/>
    <w:rsid w:val="007C2435"/>
    <w:rsid w:val="007D1495"/>
    <w:rsid w:val="007E1EAA"/>
    <w:rsid w:val="007F5DBF"/>
    <w:rsid w:val="007F6BE2"/>
    <w:rsid w:val="00851A98"/>
    <w:rsid w:val="008778FC"/>
    <w:rsid w:val="0089583E"/>
    <w:rsid w:val="00896AF3"/>
    <w:rsid w:val="00896EA7"/>
    <w:rsid w:val="008C2283"/>
    <w:rsid w:val="008C3674"/>
    <w:rsid w:val="008D3DCE"/>
    <w:rsid w:val="008E6112"/>
    <w:rsid w:val="0090341C"/>
    <w:rsid w:val="009059B4"/>
    <w:rsid w:val="009067DC"/>
    <w:rsid w:val="00906B1E"/>
    <w:rsid w:val="00924162"/>
    <w:rsid w:val="00935572"/>
    <w:rsid w:val="00957F17"/>
    <w:rsid w:val="009766A2"/>
    <w:rsid w:val="00976B0D"/>
    <w:rsid w:val="009A2147"/>
    <w:rsid w:val="009A3CCA"/>
    <w:rsid w:val="009A5DA7"/>
    <w:rsid w:val="009B0EEA"/>
    <w:rsid w:val="009B31F4"/>
    <w:rsid w:val="009B6D2E"/>
    <w:rsid w:val="009C05A3"/>
    <w:rsid w:val="009D5F5D"/>
    <w:rsid w:val="009D6CF4"/>
    <w:rsid w:val="009E3A7C"/>
    <w:rsid w:val="00A837B2"/>
    <w:rsid w:val="00AA7553"/>
    <w:rsid w:val="00AA7B93"/>
    <w:rsid w:val="00AD533D"/>
    <w:rsid w:val="00B02E06"/>
    <w:rsid w:val="00B224ED"/>
    <w:rsid w:val="00B4216F"/>
    <w:rsid w:val="00B47499"/>
    <w:rsid w:val="00B518C4"/>
    <w:rsid w:val="00B529AA"/>
    <w:rsid w:val="00B53F13"/>
    <w:rsid w:val="00B770C0"/>
    <w:rsid w:val="00B803CE"/>
    <w:rsid w:val="00BA699E"/>
    <w:rsid w:val="00BC1CFA"/>
    <w:rsid w:val="00BC71C5"/>
    <w:rsid w:val="00BD21ED"/>
    <w:rsid w:val="00BE5FAD"/>
    <w:rsid w:val="00BF7923"/>
    <w:rsid w:val="00C0355D"/>
    <w:rsid w:val="00C32F4E"/>
    <w:rsid w:val="00C425C4"/>
    <w:rsid w:val="00C427DE"/>
    <w:rsid w:val="00C56A7C"/>
    <w:rsid w:val="00C5740B"/>
    <w:rsid w:val="00CB758B"/>
    <w:rsid w:val="00CC0176"/>
    <w:rsid w:val="00CC0DB8"/>
    <w:rsid w:val="00CC4283"/>
    <w:rsid w:val="00CE4BA4"/>
    <w:rsid w:val="00CF2136"/>
    <w:rsid w:val="00D06B8A"/>
    <w:rsid w:val="00D46965"/>
    <w:rsid w:val="00D60B8A"/>
    <w:rsid w:val="00D61D11"/>
    <w:rsid w:val="00D762D7"/>
    <w:rsid w:val="00DA335D"/>
    <w:rsid w:val="00DB1581"/>
    <w:rsid w:val="00DC53D2"/>
    <w:rsid w:val="00DE5797"/>
    <w:rsid w:val="00E23FB0"/>
    <w:rsid w:val="00E3729A"/>
    <w:rsid w:val="00E46386"/>
    <w:rsid w:val="00E54D24"/>
    <w:rsid w:val="00F06B8F"/>
    <w:rsid w:val="00F211E6"/>
    <w:rsid w:val="00F31B85"/>
    <w:rsid w:val="00F417B9"/>
    <w:rsid w:val="00F45E12"/>
    <w:rsid w:val="00F5171B"/>
    <w:rsid w:val="00F51F6B"/>
    <w:rsid w:val="00F6750A"/>
    <w:rsid w:val="00F707AF"/>
    <w:rsid w:val="00F8044C"/>
    <w:rsid w:val="00FB209D"/>
    <w:rsid w:val="00FB2130"/>
    <w:rsid w:val="00FC6705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A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C18"/>
    <w:pPr>
      <w:keepNext/>
      <w:keepLines/>
      <w:autoSpaceDE/>
      <w:autoSpaceDN/>
      <w:adjustRightInd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C18"/>
    <w:pPr>
      <w:keepNext/>
      <w:keepLines/>
      <w:autoSpaceDE/>
      <w:autoSpaceDN/>
      <w:adjustRightInd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C18"/>
    <w:pPr>
      <w:keepNext/>
      <w:keepLines/>
      <w:autoSpaceDE/>
      <w:autoSpaceDN/>
      <w:adjustRightInd/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7C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67C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C1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ytu">
    <w:name w:val="Title"/>
    <w:basedOn w:val="Normalny"/>
    <w:link w:val="TytuZnak"/>
    <w:uiPriority w:val="10"/>
    <w:qFormat/>
    <w:rsid w:val="00267C18"/>
    <w:pPr>
      <w:pBdr>
        <w:bottom w:val="single" w:sz="8" w:space="4" w:color="4472C4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67C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0336F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B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BA4"/>
    <w:pPr>
      <w:shd w:val="clear" w:color="auto" w:fill="FFFFFF"/>
      <w:spacing w:line="360" w:lineRule="auto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BA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A4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BA4"/>
    <w:rPr>
      <w:vertAlign w:val="superscript"/>
    </w:rPr>
  </w:style>
  <w:style w:type="character" w:customStyle="1" w:styleId="5yl5">
    <w:name w:val="_5yl5"/>
    <w:basedOn w:val="Domylnaczcionkaakapitu"/>
    <w:uiPriority w:val="99"/>
    <w:rsid w:val="00976B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BA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7C18"/>
    <w:pPr>
      <w:keepNext/>
      <w:keepLines/>
      <w:autoSpaceDE/>
      <w:autoSpaceDN/>
      <w:adjustRightInd/>
      <w:spacing w:before="480" w:line="259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7C18"/>
    <w:pPr>
      <w:keepNext/>
      <w:keepLines/>
      <w:autoSpaceDE/>
      <w:autoSpaceDN/>
      <w:adjustRightInd/>
      <w:spacing w:before="200" w:line="259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7C18"/>
    <w:pPr>
      <w:keepNext/>
      <w:keepLines/>
      <w:autoSpaceDE/>
      <w:autoSpaceDN/>
      <w:adjustRightInd/>
      <w:spacing w:before="200" w:line="259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267C1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267C1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7C1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ytu">
    <w:name w:val="Title"/>
    <w:basedOn w:val="Normalny"/>
    <w:link w:val="TytuZnak"/>
    <w:uiPriority w:val="10"/>
    <w:qFormat/>
    <w:rsid w:val="00267C18"/>
    <w:pPr>
      <w:pBdr>
        <w:bottom w:val="single" w:sz="8" w:space="4" w:color="4472C4" w:themeColor="accent1"/>
      </w:pBdr>
      <w:autoSpaceDE/>
      <w:autoSpaceDN/>
      <w:adjustRightInd/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267C1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50336F"/>
    <w:pPr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4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4B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E4BA4"/>
    <w:pPr>
      <w:shd w:val="clear" w:color="auto" w:fill="FFFFFF"/>
      <w:spacing w:line="360" w:lineRule="auto"/>
    </w:pPr>
    <w:rPr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E4BA4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BA4"/>
    <w:rPr>
      <w:rFonts w:ascii="Tahoma" w:eastAsia="Times New Roman" w:hAnsi="Tahoma" w:cs="Tahoma"/>
      <w:sz w:val="16"/>
      <w:szCs w:val="16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4BA4"/>
    <w:rPr>
      <w:vertAlign w:val="superscript"/>
    </w:rPr>
  </w:style>
  <w:style w:type="character" w:customStyle="1" w:styleId="5yl5">
    <w:name w:val="_5yl5"/>
    <w:basedOn w:val="Domylnaczcionkaakapitu"/>
    <w:uiPriority w:val="99"/>
    <w:rsid w:val="00976B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26</Pages>
  <Words>9072</Words>
  <Characters>54434</Characters>
  <Application>Microsoft Office Word</Application>
  <DocSecurity>0</DocSecurity>
  <Lines>453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152</cp:revision>
  <dcterms:created xsi:type="dcterms:W3CDTF">2022-08-22T07:39:00Z</dcterms:created>
  <dcterms:modified xsi:type="dcterms:W3CDTF">2022-12-30T08:12:00Z</dcterms:modified>
</cp:coreProperties>
</file>